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B092" w14:textId="77777777" w:rsidR="00E25495" w:rsidRDefault="00E25495" w:rsidP="00E254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495">
        <w:rPr>
          <w:rFonts w:ascii="Arial" w:hAnsi="Arial" w:cs="Arial"/>
          <w:b/>
          <w:sz w:val="24"/>
          <w:szCs w:val="24"/>
          <w:u w:val="single"/>
        </w:rPr>
        <w:t>Příloha č.1 Zprávy o kontrole a vyhodnocení přijatých nabídek</w:t>
      </w:r>
    </w:p>
    <w:p w14:paraId="3388A7E2" w14:textId="3432DB99" w:rsidR="00BD55A9" w:rsidRPr="00BD55A9" w:rsidRDefault="00BA68DB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Modernizace mostu ev. č. 212 4-1 Fóglův mlýn</w:t>
      </w:r>
    </w:p>
    <w:p w14:paraId="1C9D5096" w14:textId="31E5A2FC" w:rsidR="00E25495" w:rsidRPr="00BD55A9" w:rsidRDefault="00F43D8F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Zajištění koordinátora BOZP</w:t>
      </w: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E25495" w:rsidRPr="00E25495" w14:paraId="0B26B0A2" w14:textId="77777777" w:rsidTr="00B72111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5A2948E8" w14:textId="77777777" w:rsidR="00E25495" w:rsidRPr="00E25495" w:rsidRDefault="00E25495" w:rsidP="00E2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6791126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>Dodavatel/Účastník: pořadové číslo 1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CDED1E1" w14:textId="7B26A7EA" w:rsidR="00E25495" w:rsidRPr="00856269" w:rsidRDefault="00F43D8F" w:rsidP="00E254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Radek Ježek</w:t>
            </w:r>
            <w:r w:rsidR="001538B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6125E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E25495" w:rsidRPr="00E25495" w14:paraId="030340E5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652EF1F" w14:textId="77777777" w:rsidR="00BD55A9" w:rsidRPr="00BD55A9" w:rsidRDefault="00BD55A9" w:rsidP="00BD55A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D55A9" w:rsidRPr="00BD55A9" w14:paraId="6E3505D4" w14:textId="77777777" w:rsidTr="006B7E9A">
              <w:trPr>
                <w:trHeight w:val="229"/>
              </w:trPr>
              <w:tc>
                <w:tcPr>
                  <w:tcW w:w="10512" w:type="dxa"/>
                </w:tcPr>
                <w:p w14:paraId="16AC61EA" w14:textId="74C4C1C2" w:rsidR="00BD55A9" w:rsidRPr="00BD55A9" w:rsidRDefault="006B75D2" w:rsidP="00BD55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1. 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„</w:t>
                  </w:r>
                  <w:r w:rsidR="00456D18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Zajištění </w:t>
                  </w:r>
                  <w:r w:rsidR="00F43D8F">
                    <w:rPr>
                      <w:rFonts w:ascii="Times New Roman" w:hAnsi="Times New Roman" w:cs="Times New Roman"/>
                      <w:b/>
                      <w:color w:val="000000"/>
                    </w:rPr>
                    <w:t>koordinátora BOZP</w:t>
                  </w:r>
                  <w:r w:rsidR="00456D18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: </w:t>
                  </w:r>
                  <w:r w:rsidR="00B26C2F">
                    <w:rPr>
                      <w:rFonts w:ascii="Times New Roman" w:hAnsi="Times New Roman" w:cs="Times New Roman"/>
                      <w:b/>
                      <w:color w:val="000000"/>
                    </w:rPr>
                    <w:t>Modernizace mostu ev. č. 209 – 011a Nové Sedlo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32D7C39" w14:textId="77777777" w:rsidR="00E25495" w:rsidRPr="00E25495" w:rsidRDefault="00E25495" w:rsidP="00E2549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5495" w:rsidRPr="00E25495" w14:paraId="52F0D35F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EDD4EC9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244B54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A6AD7A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FE0823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16EB" w:rsidRPr="00E25495" w14:paraId="67E0A16F" w14:textId="77777777" w:rsidTr="006B7E9A">
        <w:tc>
          <w:tcPr>
            <w:tcW w:w="5093" w:type="dxa"/>
          </w:tcPr>
          <w:p w14:paraId="7BE9B75A" w14:textId="00C3278D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 w:rsidR="001C7D59"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D59">
              <w:rPr>
                <w:rFonts w:ascii="Arial" w:hAnsi="Arial" w:cs="Arial"/>
                <w:sz w:val="20"/>
                <w:szCs w:val="20"/>
              </w:rPr>
              <w:t>ROKY</w:t>
            </w:r>
            <w:r w:rsidR="006B7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2C01B6" w14:textId="65F739DE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34A936F" w14:textId="31726677" w:rsidR="00EC16EB" w:rsidRPr="00E25495" w:rsidRDefault="00B26C2F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1F06EDE1" w14:textId="77777777" w:rsidR="00EC16EB" w:rsidRPr="00E25495" w:rsidRDefault="00EC16EB" w:rsidP="00EC1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097AAD70" w14:textId="77777777" w:rsidTr="006B7E9A">
        <w:tc>
          <w:tcPr>
            <w:tcW w:w="5093" w:type="dxa"/>
          </w:tcPr>
          <w:p w14:paraId="2F9E1137" w14:textId="3B693972" w:rsidR="00EC16EB" w:rsidRPr="00E25495" w:rsidRDefault="00B26C2F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8 mil. Kč</w:t>
            </w:r>
            <w:r w:rsidR="00EC16EB"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E07486A" w14:textId="703180CF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871F7C1" w14:textId="7DC6EB23" w:rsidR="00EC16EB" w:rsidRPr="00E25495" w:rsidRDefault="00B26C2F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273A7A83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1F1E32BD" w14:textId="77777777" w:rsidTr="006B7E9A">
        <w:tc>
          <w:tcPr>
            <w:tcW w:w="5093" w:type="dxa"/>
          </w:tcPr>
          <w:p w14:paraId="425C5DDB" w14:textId="49D721F2" w:rsidR="00EC16EB" w:rsidRPr="00E25495" w:rsidRDefault="005179B5" w:rsidP="00EC16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C896EED" w14:textId="362784BA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F71682A" w14:textId="457C2335" w:rsidR="00EC16EB" w:rsidRPr="00E25495" w:rsidRDefault="00B26C2F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6CB60D04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495" w:rsidRPr="00E25495" w14:paraId="6ABBC720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2181BC3" w14:textId="77777777" w:rsidR="00E25495" w:rsidRPr="00E25495" w:rsidRDefault="00E25495" w:rsidP="00E25495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1EDCC1A" w14:textId="2A7B4401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D40AA4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40AA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2B1483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E25495" w:rsidRPr="00E25495" w14:paraId="7CB25999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0D313FB" w14:textId="6D5C9E1B" w:rsidR="00E25495" w:rsidRPr="00E25495" w:rsidRDefault="00E25495" w:rsidP="00E25495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EC70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Zajištění </w:t>
            </w:r>
            <w:r w:rsidR="00B26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koordinátora BOZP</w:t>
            </w:r>
            <w:r w:rsidR="00EC70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: Modernizace mostu ev. č. </w:t>
            </w:r>
            <w:r w:rsidR="00B26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230 2-2 Chotěnov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E25495" w:rsidRPr="00E25495" w14:paraId="0D584D49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6124457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78A661C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237C25A0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CBC42B7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449C7" w:rsidRPr="00E25495" w14:paraId="7E22EFBB" w14:textId="77777777" w:rsidTr="006B7E9A">
        <w:tc>
          <w:tcPr>
            <w:tcW w:w="5093" w:type="dxa"/>
          </w:tcPr>
          <w:p w14:paraId="0F99A517" w14:textId="78159D7F" w:rsidR="00C449C7" w:rsidRPr="00E25495" w:rsidRDefault="006B7E9A" w:rsidP="00C449C7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45F2658" w14:textId="538B55FB" w:rsidR="00C449C7" w:rsidRPr="00E25495" w:rsidRDefault="006B7E9A" w:rsidP="00C449C7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14EC048" w14:textId="3C5836BB" w:rsidR="00C449C7" w:rsidRPr="00E25495" w:rsidRDefault="00B26C2F" w:rsidP="00C4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65335A7A" w14:textId="77777777" w:rsidR="00C449C7" w:rsidRPr="00E25495" w:rsidRDefault="00C449C7" w:rsidP="00C44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7" w:rsidRPr="00E25495" w14:paraId="6DDF48EF" w14:textId="77777777" w:rsidTr="006B7E9A">
        <w:tc>
          <w:tcPr>
            <w:tcW w:w="5093" w:type="dxa"/>
          </w:tcPr>
          <w:p w14:paraId="1D53CAFA" w14:textId="2FD447C5" w:rsidR="00C449C7" w:rsidRPr="00E25495" w:rsidRDefault="00B26C2F" w:rsidP="00C4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8 mil. Kč</w:t>
            </w:r>
          </w:p>
        </w:tc>
        <w:tc>
          <w:tcPr>
            <w:tcW w:w="1134" w:type="dxa"/>
          </w:tcPr>
          <w:p w14:paraId="329E9DFB" w14:textId="236E5EB1" w:rsidR="00C449C7" w:rsidRPr="00E25495" w:rsidRDefault="006B7E9A" w:rsidP="00C449C7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A1F72C4" w14:textId="2C160F4B" w:rsidR="00C449C7" w:rsidRPr="00E25495" w:rsidRDefault="00B26C2F" w:rsidP="00C4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73826EBD" w14:textId="7777777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7" w:rsidRPr="00E25495" w14:paraId="7D7D48B5" w14:textId="77777777" w:rsidTr="006B7E9A">
        <w:tc>
          <w:tcPr>
            <w:tcW w:w="5093" w:type="dxa"/>
          </w:tcPr>
          <w:p w14:paraId="29FDF7D4" w14:textId="2CCAD9A5" w:rsidR="00C449C7" w:rsidRPr="00E25495" w:rsidRDefault="006B7E9A" w:rsidP="00C449C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F19555D" w14:textId="5C33845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9EC7FFD" w14:textId="2E1AE45D" w:rsidR="00C449C7" w:rsidRPr="00E25495" w:rsidRDefault="00B26C2F" w:rsidP="00C4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60F6F762" w14:textId="7777777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3CD" w:rsidRPr="00E25495" w14:paraId="6D9F121E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3D9F2774" w14:textId="77777777" w:rsidR="006273CD" w:rsidRPr="00E25495" w:rsidRDefault="006273CD" w:rsidP="006273C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DB96D33" w14:textId="74BBA135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F94C45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EC1D06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6273CD" w:rsidRPr="00E25495" w14:paraId="79DF5754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A870BE0" w14:textId="453D75EA" w:rsidR="006273CD" w:rsidRPr="00E25495" w:rsidRDefault="006273CD" w:rsidP="006273CD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B26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II/207 Modernizace silnice Toužim - Smilov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6273CD" w:rsidRPr="00E25495" w14:paraId="2D8271E8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0826323F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C6250C3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22C11352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40EF965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449C7" w:rsidRPr="00E25495" w14:paraId="6916259C" w14:textId="77777777" w:rsidTr="006B7E9A">
        <w:tc>
          <w:tcPr>
            <w:tcW w:w="5093" w:type="dxa"/>
          </w:tcPr>
          <w:p w14:paraId="00589F70" w14:textId="7DCA8437" w:rsidR="00C449C7" w:rsidRPr="00E25495" w:rsidRDefault="00B26C2F" w:rsidP="00C449C7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62E92A1B" w14:textId="547F7570" w:rsidR="00C449C7" w:rsidRPr="00E25495" w:rsidRDefault="00F94C45" w:rsidP="00C449C7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6014446" w14:textId="5F61E0DE" w:rsidR="00C449C7" w:rsidRPr="00E25495" w:rsidRDefault="00F94C45" w:rsidP="00C4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19A4F9F7" w14:textId="77777777" w:rsidR="00C449C7" w:rsidRPr="00E25495" w:rsidRDefault="00C449C7" w:rsidP="00C44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7" w:rsidRPr="00E25495" w14:paraId="0D38CE62" w14:textId="77777777" w:rsidTr="006B7E9A">
        <w:tc>
          <w:tcPr>
            <w:tcW w:w="5093" w:type="dxa"/>
          </w:tcPr>
          <w:p w14:paraId="11ADCA4F" w14:textId="3C027A50" w:rsidR="00C449C7" w:rsidRPr="00E25495" w:rsidRDefault="00B26C2F" w:rsidP="00C4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8 mil. Kč</w:t>
            </w:r>
          </w:p>
        </w:tc>
        <w:tc>
          <w:tcPr>
            <w:tcW w:w="1134" w:type="dxa"/>
          </w:tcPr>
          <w:p w14:paraId="5336FD1C" w14:textId="38C91D3C" w:rsidR="00C449C7" w:rsidRPr="00E25495" w:rsidRDefault="00F94C45" w:rsidP="00C449C7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F98EECA" w14:textId="798F78AD" w:rsidR="00C449C7" w:rsidRPr="00E25495" w:rsidRDefault="00F94C45" w:rsidP="00C4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290DB07F" w14:textId="7777777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7" w:rsidRPr="00E25495" w14:paraId="73E965F0" w14:textId="77777777" w:rsidTr="006B7E9A">
        <w:tc>
          <w:tcPr>
            <w:tcW w:w="5093" w:type="dxa"/>
          </w:tcPr>
          <w:p w14:paraId="57523BB3" w14:textId="34BFC337" w:rsidR="00C449C7" w:rsidRPr="00D53DEC" w:rsidRDefault="00B26C2F" w:rsidP="00C449C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8C9216A" w14:textId="16734E95" w:rsidR="00C449C7" w:rsidRPr="00E25495" w:rsidRDefault="00F94C45" w:rsidP="00C449C7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7139BC1" w14:textId="11E1E876" w:rsidR="00C449C7" w:rsidRPr="00E25495" w:rsidRDefault="00F94C45" w:rsidP="00C4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364AF017" w14:textId="7777777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3CD" w:rsidRPr="00E25495" w14:paraId="475C3612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4C10B2A0" w14:textId="77777777" w:rsidR="006273CD" w:rsidRPr="00E25495" w:rsidRDefault="006273CD" w:rsidP="006273C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7A17041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NEPLATNÁ</w:t>
            </w:r>
            <w:r w:rsidR="00F334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334C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449C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C449C7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6273CD" w:rsidRPr="00E25495" w14:paraId="21C55452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37931CD1" w14:textId="1044FEFB" w:rsidR="006273CD" w:rsidRPr="00E25495" w:rsidRDefault="006273CD" w:rsidP="006273CD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„“</w:t>
            </w:r>
          </w:p>
        </w:tc>
      </w:tr>
      <w:tr w:rsidR="006273CD" w:rsidRPr="00E25495" w14:paraId="765A1FC2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A4091D3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A2722CC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A6EA91B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25A1EBE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449C7" w:rsidRPr="00E25495" w14:paraId="279C120A" w14:textId="77777777" w:rsidTr="006B7E9A">
        <w:tc>
          <w:tcPr>
            <w:tcW w:w="5093" w:type="dxa"/>
          </w:tcPr>
          <w:p w14:paraId="7A815347" w14:textId="66F887BB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4CA18" w14:textId="27D30F23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BA9EBF0" w14:textId="490033E1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vMerge w:val="restart"/>
          </w:tcPr>
          <w:p w14:paraId="10CD1B46" w14:textId="77777777" w:rsidR="00C449C7" w:rsidRPr="00E25495" w:rsidRDefault="00C449C7" w:rsidP="00C44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7" w:rsidRPr="00E25495" w14:paraId="61117E25" w14:textId="77777777" w:rsidTr="006B7E9A">
        <w:tc>
          <w:tcPr>
            <w:tcW w:w="5093" w:type="dxa"/>
          </w:tcPr>
          <w:p w14:paraId="296CD9A8" w14:textId="0BE4EB09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E6DB92" w14:textId="1AECDCF2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6824C33" w14:textId="677BFEDA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vMerge/>
          </w:tcPr>
          <w:p w14:paraId="2FB22A67" w14:textId="7777777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7" w:rsidRPr="00E25495" w14:paraId="645F7042" w14:textId="77777777" w:rsidTr="006B7E9A">
        <w:tc>
          <w:tcPr>
            <w:tcW w:w="5093" w:type="dxa"/>
          </w:tcPr>
          <w:p w14:paraId="77212B47" w14:textId="4F1FC13C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863AD4" w14:textId="34161B3D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E8BB08F" w14:textId="681977CE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vMerge/>
          </w:tcPr>
          <w:p w14:paraId="200113C0" w14:textId="7777777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3CD" w:rsidRPr="00E25495" w14:paraId="5F0C3181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10CD2EF7" w14:textId="77777777" w:rsidR="006273CD" w:rsidRPr="00E25495" w:rsidRDefault="006273CD" w:rsidP="006273C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lastRenderedPageBreak/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A8F85C9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 w:rsidR="00CA27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CA272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B1D09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8B1D09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6273CD" w:rsidRPr="00E25495" w14:paraId="70C18824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71D4189F" w14:textId="41F6910A" w:rsidR="006273CD" w:rsidRPr="00E25495" w:rsidRDefault="006273CD" w:rsidP="006273CD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„“</w:t>
            </w:r>
          </w:p>
        </w:tc>
      </w:tr>
      <w:bookmarkEnd w:id="0"/>
      <w:tr w:rsidR="006273CD" w:rsidRPr="00E25495" w14:paraId="5322E8A5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4B90BAFF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A62B476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7B1D4F5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C43766C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449C7" w:rsidRPr="00E25495" w14:paraId="2538266A" w14:textId="77777777" w:rsidTr="006B7E9A">
        <w:tc>
          <w:tcPr>
            <w:tcW w:w="5093" w:type="dxa"/>
          </w:tcPr>
          <w:p w14:paraId="7D43F2DB" w14:textId="28A28D3D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C8B17F" w14:textId="6007DC7D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84E2B61" w14:textId="4E7B01FB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vMerge w:val="restart"/>
          </w:tcPr>
          <w:p w14:paraId="49E304B3" w14:textId="77777777" w:rsidR="00C449C7" w:rsidRPr="00E25495" w:rsidRDefault="00C449C7" w:rsidP="00C44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7" w:rsidRPr="00E25495" w14:paraId="1B2F2B7F" w14:textId="77777777" w:rsidTr="006B7E9A">
        <w:tc>
          <w:tcPr>
            <w:tcW w:w="5093" w:type="dxa"/>
          </w:tcPr>
          <w:p w14:paraId="76266CBF" w14:textId="2DC5E25E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26DD17" w14:textId="519A76A1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CFC7F04" w14:textId="7F11313A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vMerge/>
          </w:tcPr>
          <w:p w14:paraId="5DA1971D" w14:textId="7777777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7" w:rsidRPr="00E25495" w14:paraId="2BDC3108" w14:textId="77777777" w:rsidTr="006B7E9A">
        <w:tc>
          <w:tcPr>
            <w:tcW w:w="5093" w:type="dxa"/>
          </w:tcPr>
          <w:p w14:paraId="7BA4798E" w14:textId="433A1069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D8354B" w14:textId="1A68D82E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817010" w14:textId="1B8A0EDC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vMerge/>
          </w:tcPr>
          <w:p w14:paraId="04B4EC5C" w14:textId="7777777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3CD" w:rsidRPr="00E25495" w14:paraId="65AEC630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3E8AA690" w14:textId="77777777" w:rsidR="006273CD" w:rsidRPr="00E25495" w:rsidRDefault="006273CD" w:rsidP="006273C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6824C537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NEPLATNÁ</w:t>
            </w:r>
            <w:r w:rsidR="00CA27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CA27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0 BOD</w:t>
            </w:r>
            <w:r w:rsidR="00B8222C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p w14:paraId="7CF61F43" w14:textId="77777777" w:rsidR="00E25495" w:rsidRDefault="00E25495" w:rsidP="00E2549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4A6E70" w:rsidRPr="00E25495" w14:paraId="1DB5B5A7" w14:textId="77777777" w:rsidTr="008A4BBA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0A482D80" w14:textId="0600B02C" w:rsidR="004A6E70" w:rsidRPr="00E25495" w:rsidRDefault="004A6E70" w:rsidP="008A4B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19703093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0E062B3F" w14:textId="334769F9" w:rsidR="004A6E70" w:rsidRPr="00F43D8F" w:rsidRDefault="00F43D8F" w:rsidP="008A4B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DS engineering PLUS, a. s.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4A6E70" w:rsidRPr="00E25495" w14:paraId="7F364A38" w14:textId="77777777" w:rsidTr="008A4BBA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F06901F" w14:textId="77777777" w:rsidR="004A6E70" w:rsidRPr="00BD55A9" w:rsidRDefault="004A6E70" w:rsidP="008A4BB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4A6E70" w:rsidRPr="00BD55A9" w14:paraId="71745F4F" w14:textId="77777777" w:rsidTr="008A4BBA">
              <w:trPr>
                <w:trHeight w:val="229"/>
              </w:trPr>
              <w:tc>
                <w:tcPr>
                  <w:tcW w:w="10512" w:type="dxa"/>
                </w:tcPr>
                <w:p w14:paraId="19D3E7E8" w14:textId="0B37940B" w:rsidR="004A6E70" w:rsidRPr="00BD55A9" w:rsidRDefault="004A6E70" w:rsidP="008A4B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F94C45">
                    <w:rPr>
                      <w:rFonts w:ascii="Times New Roman" w:hAnsi="Times New Roman" w:cs="Times New Roman"/>
                      <w:b/>
                      <w:color w:val="000000"/>
                    </w:rPr>
                    <w:t>Podchod, Žírovická, Frl. L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1879441A" w14:textId="77777777" w:rsidR="004A6E70" w:rsidRPr="00E25495" w:rsidRDefault="004A6E70" w:rsidP="004A6E70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6E70" w:rsidRPr="00E25495" w14:paraId="0FBDB344" w14:textId="77777777" w:rsidTr="008A4BBA">
        <w:tc>
          <w:tcPr>
            <w:tcW w:w="5093" w:type="dxa"/>
            <w:shd w:val="clear" w:color="auto" w:fill="EDEDED" w:themeFill="accent3" w:themeFillTint="33"/>
          </w:tcPr>
          <w:p w14:paraId="60CA500F" w14:textId="77777777" w:rsidR="004A6E70" w:rsidRPr="00E25495" w:rsidRDefault="004A6E70" w:rsidP="008A4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C6E4A42" w14:textId="77777777" w:rsidR="004A6E70" w:rsidRPr="00E25495" w:rsidRDefault="004A6E70" w:rsidP="008A4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E2394A7" w14:textId="77777777" w:rsidR="004A6E70" w:rsidRPr="00E25495" w:rsidRDefault="004A6E70" w:rsidP="008A4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60A99DD" w14:textId="77777777" w:rsidR="004A6E70" w:rsidRPr="00E25495" w:rsidRDefault="004A6E70" w:rsidP="008A4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4A6E70" w:rsidRPr="00E25495" w14:paraId="7F1AF6C9" w14:textId="77777777" w:rsidTr="008A4BBA">
        <w:tc>
          <w:tcPr>
            <w:tcW w:w="5093" w:type="dxa"/>
          </w:tcPr>
          <w:p w14:paraId="7B92F477" w14:textId="09AA4CF1" w:rsidR="004A6E70" w:rsidRPr="00E25495" w:rsidRDefault="00F94C45" w:rsidP="008A4BB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FB98559" w14:textId="5A506F57" w:rsidR="004A6E70" w:rsidRPr="00E25495" w:rsidRDefault="00BB7672" w:rsidP="008A4BBA">
            <w:pPr>
              <w:rPr>
                <w:rFonts w:ascii="Arial" w:hAnsi="Arial" w:cs="Arial"/>
                <w:sz w:val="20"/>
                <w:szCs w:val="20"/>
              </w:rPr>
            </w:pPr>
            <w:r w:rsidRPr="00BB7672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B3D7496" w14:textId="43AD51E9" w:rsidR="004A6E70" w:rsidRPr="00E25495" w:rsidRDefault="00BB7672" w:rsidP="008A4B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oznámení OIP komplet, zpráva</w:t>
            </w:r>
          </w:p>
        </w:tc>
        <w:tc>
          <w:tcPr>
            <w:tcW w:w="3106" w:type="dxa"/>
            <w:vMerge w:val="restart"/>
          </w:tcPr>
          <w:p w14:paraId="1FAE5C63" w14:textId="77777777" w:rsidR="004A6E70" w:rsidRPr="00E25495" w:rsidRDefault="004A6E70" w:rsidP="008A4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C45" w:rsidRPr="00E25495" w14:paraId="708EDEEE" w14:textId="77777777" w:rsidTr="008A4BBA">
        <w:tc>
          <w:tcPr>
            <w:tcW w:w="5093" w:type="dxa"/>
          </w:tcPr>
          <w:p w14:paraId="487A7F65" w14:textId="00BC423B" w:rsidR="00F94C45" w:rsidRPr="00E25495" w:rsidRDefault="00F94C45" w:rsidP="00F94C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8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E7621A1" w14:textId="172BE1FB" w:rsidR="00F94C45" w:rsidRPr="00E25495" w:rsidRDefault="0036184E" w:rsidP="00F94C45">
            <w:pPr>
              <w:rPr>
                <w:rFonts w:ascii="Arial" w:hAnsi="Arial" w:cs="Arial"/>
                <w:sz w:val="20"/>
                <w:szCs w:val="20"/>
              </w:rPr>
            </w:pPr>
            <w:r w:rsidRPr="00BB7672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4F4F275" w14:textId="71D05AB0" w:rsidR="00F94C45" w:rsidRPr="00E25495" w:rsidRDefault="0036184E" w:rsidP="00F94C45">
            <w:pPr>
              <w:rPr>
                <w:rFonts w:ascii="Arial" w:hAnsi="Arial" w:cs="Arial"/>
                <w:sz w:val="20"/>
                <w:szCs w:val="20"/>
              </w:rPr>
            </w:pPr>
            <w:r w:rsidRPr="0036184E">
              <w:rPr>
                <w:rFonts w:ascii="Arial" w:hAnsi="Arial" w:cs="Arial"/>
                <w:sz w:val="20"/>
                <w:szCs w:val="20"/>
              </w:rPr>
              <w:t>Referenční list, oznámení OIP komplet, zpráva</w:t>
            </w:r>
          </w:p>
        </w:tc>
        <w:tc>
          <w:tcPr>
            <w:tcW w:w="3106" w:type="dxa"/>
            <w:vMerge/>
          </w:tcPr>
          <w:p w14:paraId="34064B98" w14:textId="77777777" w:rsidR="00F94C45" w:rsidRPr="00E25495" w:rsidRDefault="00F94C45" w:rsidP="00F94C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C45" w:rsidRPr="00E25495" w14:paraId="5CACCB7F" w14:textId="77777777" w:rsidTr="008A4BBA">
        <w:tc>
          <w:tcPr>
            <w:tcW w:w="5093" w:type="dxa"/>
          </w:tcPr>
          <w:p w14:paraId="340B5310" w14:textId="70EA6F09" w:rsidR="00F94C45" w:rsidRPr="00E25495" w:rsidRDefault="00F94C45" w:rsidP="00F94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17E575E" w14:textId="1705E4DA" w:rsidR="00F94C45" w:rsidRPr="00E25495" w:rsidRDefault="0036184E" w:rsidP="00F94C45">
            <w:pPr>
              <w:rPr>
                <w:rFonts w:ascii="Arial" w:hAnsi="Arial" w:cs="Arial"/>
                <w:sz w:val="20"/>
                <w:szCs w:val="20"/>
              </w:rPr>
            </w:pPr>
            <w:r w:rsidRPr="0036184E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6EA80B9" w14:textId="4A9006EA" w:rsidR="00F94C45" w:rsidRPr="00E25495" w:rsidRDefault="0036184E" w:rsidP="00F94C45">
            <w:pPr>
              <w:rPr>
                <w:rFonts w:ascii="Arial" w:hAnsi="Arial" w:cs="Arial"/>
                <w:sz w:val="20"/>
                <w:szCs w:val="20"/>
              </w:rPr>
            </w:pPr>
            <w:r w:rsidRPr="0036184E">
              <w:rPr>
                <w:rFonts w:ascii="Arial" w:hAnsi="Arial" w:cs="Arial"/>
                <w:sz w:val="20"/>
                <w:szCs w:val="20"/>
              </w:rPr>
              <w:t>Referenční list, oznámení OIP komplet, zpráva</w:t>
            </w:r>
          </w:p>
        </w:tc>
        <w:tc>
          <w:tcPr>
            <w:tcW w:w="3106" w:type="dxa"/>
            <w:vMerge/>
          </w:tcPr>
          <w:p w14:paraId="7D590F4C" w14:textId="77777777" w:rsidR="00F94C45" w:rsidRPr="00E25495" w:rsidRDefault="00F94C45" w:rsidP="00F94C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C45" w:rsidRPr="00E25495" w14:paraId="08CC9F33" w14:textId="77777777" w:rsidTr="008A4BBA">
        <w:tc>
          <w:tcPr>
            <w:tcW w:w="5093" w:type="dxa"/>
            <w:shd w:val="clear" w:color="auto" w:fill="EDEDED" w:themeFill="accent3" w:themeFillTint="33"/>
          </w:tcPr>
          <w:p w14:paraId="6C07AEC3" w14:textId="77777777" w:rsidR="00F94C45" w:rsidRPr="00E25495" w:rsidRDefault="00F94C45" w:rsidP="00F94C45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7DC850B1" w14:textId="20D614C6" w:rsidR="00F94C45" w:rsidRPr="00E25495" w:rsidRDefault="00F94C45" w:rsidP="00F94C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6184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F94C45" w:rsidRPr="00E25495" w14:paraId="10BDD05A" w14:textId="77777777" w:rsidTr="008A4BBA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2D04159C" w14:textId="4FACE38D" w:rsidR="00F94C45" w:rsidRPr="00F94C45" w:rsidRDefault="00F94C45" w:rsidP="00F94C45">
            <w:pPr>
              <w:numPr>
                <w:ilvl w:val="0"/>
                <w:numId w:val="15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Výkon stavebního dozoru a koordinátora BOZP pro r. 2023</w:t>
            </w:r>
            <w:r w:rsidRPr="00F94C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</w:t>
            </w:r>
            <w:r w:rsidRPr="00F94C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2025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 KV kraji I/20 Kfely, oprava mostu ev. č. 20-008, I/20 Kflefy, oprava mostu ev. č. 20-007</w:t>
            </w:r>
            <w:r w:rsidRPr="00F94C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94C45" w:rsidRPr="00E25495" w14:paraId="1CD9703A" w14:textId="77777777" w:rsidTr="008A4BBA">
        <w:tc>
          <w:tcPr>
            <w:tcW w:w="5093" w:type="dxa"/>
            <w:shd w:val="clear" w:color="auto" w:fill="EDEDED" w:themeFill="accent3" w:themeFillTint="33"/>
          </w:tcPr>
          <w:p w14:paraId="5CEEB588" w14:textId="77777777" w:rsidR="00F94C45" w:rsidRPr="00E25495" w:rsidRDefault="00F94C45" w:rsidP="00F94C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CB6FC05" w14:textId="77777777" w:rsidR="00F94C45" w:rsidRPr="00E25495" w:rsidRDefault="00F94C45" w:rsidP="00F94C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22EF2EF3" w14:textId="77777777" w:rsidR="00F94C45" w:rsidRPr="00E25495" w:rsidRDefault="00F94C45" w:rsidP="00F94C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CE8DFAB" w14:textId="77777777" w:rsidR="00F94C45" w:rsidRPr="00E25495" w:rsidRDefault="00F94C45" w:rsidP="00F94C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94C45" w:rsidRPr="00E25495" w14:paraId="1BC4DEA8" w14:textId="77777777" w:rsidTr="008A4BBA">
        <w:tc>
          <w:tcPr>
            <w:tcW w:w="5093" w:type="dxa"/>
          </w:tcPr>
          <w:p w14:paraId="5CB31106" w14:textId="66E6E4F2" w:rsidR="00F94C45" w:rsidRPr="00E25495" w:rsidRDefault="0036184E" w:rsidP="00F94C45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CA0F69C" w14:textId="6B1AD1ED" w:rsidR="00F94C45" w:rsidRPr="00E25495" w:rsidRDefault="0036184E" w:rsidP="00F94C45">
            <w:pPr>
              <w:rPr>
                <w:rFonts w:ascii="Arial" w:hAnsi="Arial" w:cs="Arial"/>
                <w:sz w:val="20"/>
                <w:szCs w:val="20"/>
              </w:rPr>
            </w:pPr>
            <w:r w:rsidRPr="00BB7672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62199F0" w14:textId="70239A03" w:rsidR="00F94C45" w:rsidRPr="00E25495" w:rsidRDefault="0036184E" w:rsidP="00F94C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prohlášení o personálu, smlouva</w:t>
            </w:r>
          </w:p>
        </w:tc>
        <w:tc>
          <w:tcPr>
            <w:tcW w:w="3106" w:type="dxa"/>
            <w:vMerge w:val="restart"/>
          </w:tcPr>
          <w:p w14:paraId="721B48CD" w14:textId="77777777" w:rsidR="00F94C45" w:rsidRPr="00E25495" w:rsidRDefault="00F94C45" w:rsidP="00F94C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C45" w:rsidRPr="00E25495" w14:paraId="276BF2B1" w14:textId="77777777" w:rsidTr="008A4BBA">
        <w:tc>
          <w:tcPr>
            <w:tcW w:w="5093" w:type="dxa"/>
          </w:tcPr>
          <w:p w14:paraId="6A9E8202" w14:textId="32887E68" w:rsidR="00F94C45" w:rsidRPr="00E25495" w:rsidRDefault="0036184E" w:rsidP="00F94C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8 mil. Kč</w:t>
            </w:r>
          </w:p>
        </w:tc>
        <w:tc>
          <w:tcPr>
            <w:tcW w:w="1134" w:type="dxa"/>
          </w:tcPr>
          <w:p w14:paraId="5DEE82A8" w14:textId="321A3969" w:rsidR="00F94C45" w:rsidRPr="00E25495" w:rsidRDefault="0036184E" w:rsidP="00F94C45">
            <w:pPr>
              <w:rPr>
                <w:rFonts w:ascii="Arial" w:hAnsi="Arial" w:cs="Arial"/>
                <w:sz w:val="20"/>
                <w:szCs w:val="20"/>
              </w:rPr>
            </w:pPr>
            <w:r w:rsidRPr="0036184E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2175182" w14:textId="3AB7DF1C" w:rsidR="00F94C45" w:rsidRPr="00E25495" w:rsidRDefault="0036184E" w:rsidP="00F94C45">
            <w:pPr>
              <w:rPr>
                <w:rFonts w:ascii="Arial" w:hAnsi="Arial" w:cs="Arial"/>
                <w:sz w:val="20"/>
                <w:szCs w:val="20"/>
              </w:rPr>
            </w:pPr>
            <w:r w:rsidRPr="0036184E">
              <w:rPr>
                <w:rFonts w:ascii="Arial" w:hAnsi="Arial" w:cs="Arial"/>
                <w:sz w:val="20"/>
                <w:szCs w:val="20"/>
              </w:rPr>
              <w:t>Referenční list, prohlášení o personálu, smlouva</w:t>
            </w:r>
          </w:p>
        </w:tc>
        <w:tc>
          <w:tcPr>
            <w:tcW w:w="3106" w:type="dxa"/>
            <w:vMerge/>
          </w:tcPr>
          <w:p w14:paraId="739E9FF8" w14:textId="77777777" w:rsidR="00F94C45" w:rsidRPr="00E25495" w:rsidRDefault="00F94C45" w:rsidP="00F94C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84E" w:rsidRPr="00E25495" w14:paraId="742307DA" w14:textId="77777777" w:rsidTr="008A4BBA">
        <w:tc>
          <w:tcPr>
            <w:tcW w:w="5093" w:type="dxa"/>
          </w:tcPr>
          <w:p w14:paraId="734A450B" w14:textId="63E3C895" w:rsidR="0036184E" w:rsidRPr="00E25495" w:rsidRDefault="0036184E" w:rsidP="003618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347A18C" w14:textId="7C92DC57" w:rsidR="0036184E" w:rsidRPr="00E25495" w:rsidRDefault="0036184E" w:rsidP="0036184E">
            <w:pPr>
              <w:rPr>
                <w:rFonts w:ascii="Arial" w:hAnsi="Arial" w:cs="Arial"/>
                <w:sz w:val="20"/>
                <w:szCs w:val="20"/>
              </w:rPr>
            </w:pPr>
            <w:r w:rsidRPr="0036184E"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6E0D36B9" w14:textId="42898A04" w:rsidR="0036184E" w:rsidRPr="00E25495" w:rsidRDefault="0036184E" w:rsidP="0036184E">
            <w:pPr>
              <w:rPr>
                <w:rFonts w:ascii="Arial" w:hAnsi="Arial" w:cs="Arial"/>
                <w:sz w:val="20"/>
                <w:szCs w:val="20"/>
              </w:rPr>
            </w:pPr>
            <w:r w:rsidRPr="0036184E">
              <w:rPr>
                <w:rFonts w:ascii="Arial" w:hAnsi="Arial" w:cs="Arial"/>
                <w:sz w:val="20"/>
                <w:szCs w:val="20"/>
              </w:rPr>
              <w:t>Referenční list, prohlášení o personálu, smlouva</w:t>
            </w:r>
          </w:p>
        </w:tc>
        <w:tc>
          <w:tcPr>
            <w:tcW w:w="3106" w:type="dxa"/>
            <w:vMerge/>
          </w:tcPr>
          <w:p w14:paraId="0BF94043" w14:textId="77777777" w:rsidR="0036184E" w:rsidRPr="00E25495" w:rsidRDefault="0036184E" w:rsidP="00361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84E" w:rsidRPr="00E25495" w14:paraId="2A5C73EE" w14:textId="77777777" w:rsidTr="008A4BBA">
        <w:tc>
          <w:tcPr>
            <w:tcW w:w="5093" w:type="dxa"/>
            <w:shd w:val="clear" w:color="auto" w:fill="EDEDED" w:themeFill="accent3" w:themeFillTint="33"/>
          </w:tcPr>
          <w:p w14:paraId="7EF13B44" w14:textId="77777777" w:rsidR="0036184E" w:rsidRPr="00E25495" w:rsidRDefault="0036184E" w:rsidP="0036184E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77B9053" w14:textId="2CE55C90" w:rsidR="0036184E" w:rsidRPr="00E25495" w:rsidRDefault="0036184E" w:rsidP="003618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1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</w:p>
        </w:tc>
      </w:tr>
      <w:tr w:rsidR="0036184E" w:rsidRPr="00E25495" w14:paraId="7D01DAD8" w14:textId="77777777" w:rsidTr="008A4BBA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37D838A5" w14:textId="218E5B2A" w:rsidR="0036184E" w:rsidRPr="00E25495" w:rsidRDefault="0036184E" w:rsidP="0036184E">
            <w:pPr>
              <w:numPr>
                <w:ilvl w:val="0"/>
                <w:numId w:val="15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II/217 Modernizace silnice průtah Aš BOZP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36184E" w:rsidRPr="00E25495" w14:paraId="20F30C4F" w14:textId="77777777" w:rsidTr="008A4BBA">
        <w:tc>
          <w:tcPr>
            <w:tcW w:w="5093" w:type="dxa"/>
            <w:shd w:val="clear" w:color="auto" w:fill="EDEDED" w:themeFill="accent3" w:themeFillTint="33"/>
          </w:tcPr>
          <w:p w14:paraId="4B35868E" w14:textId="77777777" w:rsidR="0036184E" w:rsidRPr="00E25495" w:rsidRDefault="0036184E" w:rsidP="003618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F77D99D" w14:textId="77777777" w:rsidR="0036184E" w:rsidRPr="00E25495" w:rsidRDefault="0036184E" w:rsidP="003618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3E448AF" w14:textId="77777777" w:rsidR="0036184E" w:rsidRPr="00E25495" w:rsidRDefault="0036184E" w:rsidP="003618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7C52396" w14:textId="77777777" w:rsidR="0036184E" w:rsidRPr="00E25495" w:rsidRDefault="0036184E" w:rsidP="003618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600204" w:rsidRPr="00E25495" w14:paraId="50A7447B" w14:textId="77777777" w:rsidTr="008A4BBA">
        <w:tc>
          <w:tcPr>
            <w:tcW w:w="5093" w:type="dxa"/>
          </w:tcPr>
          <w:p w14:paraId="272BEBDF" w14:textId="65B0E513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B049430" w14:textId="4948AF9B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  <w:r w:rsidRPr="00BB7672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9B5EEE5" w14:textId="69343E96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Příkazní smlouva, smlouva o dílo </w:t>
            </w:r>
          </w:p>
        </w:tc>
        <w:tc>
          <w:tcPr>
            <w:tcW w:w="3106" w:type="dxa"/>
            <w:vMerge w:val="restart"/>
          </w:tcPr>
          <w:p w14:paraId="339AB1E4" w14:textId="77777777" w:rsidR="00600204" w:rsidRPr="00E25495" w:rsidRDefault="00600204" w:rsidP="006002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204" w:rsidRPr="00E25495" w14:paraId="0F2824C8" w14:textId="77777777" w:rsidTr="008A4BBA">
        <w:tc>
          <w:tcPr>
            <w:tcW w:w="5093" w:type="dxa"/>
          </w:tcPr>
          <w:p w14:paraId="3BFAF58E" w14:textId="4ED2F05E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8 mil. Kč</w:t>
            </w:r>
          </w:p>
        </w:tc>
        <w:tc>
          <w:tcPr>
            <w:tcW w:w="1134" w:type="dxa"/>
          </w:tcPr>
          <w:p w14:paraId="25AB1E61" w14:textId="0485BC48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  <w:r w:rsidRPr="00BB7672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0B94841" w14:textId="10AE2C8A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smlouva, smlouva o dílo</w:t>
            </w:r>
          </w:p>
        </w:tc>
        <w:tc>
          <w:tcPr>
            <w:tcW w:w="3106" w:type="dxa"/>
            <w:vMerge/>
          </w:tcPr>
          <w:p w14:paraId="4F15B75C" w14:textId="77777777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204" w:rsidRPr="00E25495" w14:paraId="0B03E9E5" w14:textId="77777777" w:rsidTr="008A4BBA">
        <w:tc>
          <w:tcPr>
            <w:tcW w:w="5093" w:type="dxa"/>
          </w:tcPr>
          <w:p w14:paraId="1217D6C3" w14:textId="353E0875" w:rsidR="00600204" w:rsidRPr="00D53DEC" w:rsidRDefault="00600204" w:rsidP="0060020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796C2F8" w14:textId="1994CA02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  <w:r w:rsidRPr="00BB7672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DC26C8D" w14:textId="04EF6422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smlouva, smlouva o dílo</w:t>
            </w:r>
          </w:p>
        </w:tc>
        <w:tc>
          <w:tcPr>
            <w:tcW w:w="3106" w:type="dxa"/>
            <w:vMerge/>
          </w:tcPr>
          <w:p w14:paraId="16CB2981" w14:textId="77777777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204" w:rsidRPr="00E25495" w14:paraId="39AB6CF9" w14:textId="77777777" w:rsidTr="008A4BBA">
        <w:tc>
          <w:tcPr>
            <w:tcW w:w="5093" w:type="dxa"/>
            <w:shd w:val="clear" w:color="auto" w:fill="EDEDED" w:themeFill="accent3" w:themeFillTint="33"/>
          </w:tcPr>
          <w:p w14:paraId="3030BA3A" w14:textId="77777777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8651A36" w14:textId="5892B029" w:rsidR="00600204" w:rsidRPr="00E25495" w:rsidRDefault="00600204" w:rsidP="006002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600204" w:rsidRPr="00E25495" w14:paraId="580C8CDA" w14:textId="77777777" w:rsidTr="008A4BBA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08060C1" w14:textId="28C3DB0D" w:rsidR="00600204" w:rsidRPr="00E25495" w:rsidRDefault="00600204" w:rsidP="00600204">
            <w:pPr>
              <w:numPr>
                <w:ilvl w:val="0"/>
                <w:numId w:val="15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II/213 Modernizace silnice Starý Rybník – Vojtanov BOZP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600204" w:rsidRPr="00E25495" w14:paraId="13D99328" w14:textId="77777777" w:rsidTr="008A4BBA">
        <w:tc>
          <w:tcPr>
            <w:tcW w:w="5093" w:type="dxa"/>
            <w:shd w:val="clear" w:color="auto" w:fill="EDEDED" w:themeFill="accent3" w:themeFillTint="33"/>
          </w:tcPr>
          <w:p w14:paraId="74845EA3" w14:textId="77777777" w:rsidR="00600204" w:rsidRPr="00E25495" w:rsidRDefault="00600204" w:rsidP="006002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lastRenderedPageBreak/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52F778C" w14:textId="77777777" w:rsidR="00600204" w:rsidRPr="00E25495" w:rsidRDefault="00600204" w:rsidP="006002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5909F1BA" w14:textId="77777777" w:rsidR="00600204" w:rsidRPr="00E25495" w:rsidRDefault="00600204" w:rsidP="006002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D8B4B6D" w14:textId="77777777" w:rsidR="00600204" w:rsidRPr="00E25495" w:rsidRDefault="00600204" w:rsidP="006002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600204" w:rsidRPr="00E25495" w14:paraId="053E5A39" w14:textId="77777777" w:rsidTr="008A4BBA">
        <w:tc>
          <w:tcPr>
            <w:tcW w:w="5093" w:type="dxa"/>
          </w:tcPr>
          <w:p w14:paraId="1CEF1111" w14:textId="1BA354C6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A6E811C" w14:textId="68FAB7B4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 w:rsidRPr="00BB7672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C5BD109" w14:textId="5FDA5176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smlouva, referenční list</w:t>
            </w:r>
          </w:p>
        </w:tc>
        <w:tc>
          <w:tcPr>
            <w:tcW w:w="3106" w:type="dxa"/>
            <w:vMerge w:val="restart"/>
          </w:tcPr>
          <w:p w14:paraId="096F1326" w14:textId="77777777" w:rsidR="00600204" w:rsidRPr="00E25495" w:rsidRDefault="00600204" w:rsidP="006002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204" w:rsidRPr="00E25495" w14:paraId="334A1043" w14:textId="77777777" w:rsidTr="008A4BBA">
        <w:tc>
          <w:tcPr>
            <w:tcW w:w="5093" w:type="dxa"/>
          </w:tcPr>
          <w:p w14:paraId="4417DFC6" w14:textId="730D2BF8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8 mil. Kč</w:t>
            </w:r>
          </w:p>
        </w:tc>
        <w:tc>
          <w:tcPr>
            <w:tcW w:w="1134" w:type="dxa"/>
          </w:tcPr>
          <w:p w14:paraId="62F08911" w14:textId="7566732B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 w:rsidRPr="00BB7672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0C73EB9" w14:textId="7DF3C4EE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smlouva, referenční list</w:t>
            </w:r>
          </w:p>
        </w:tc>
        <w:tc>
          <w:tcPr>
            <w:tcW w:w="3106" w:type="dxa"/>
            <w:vMerge/>
          </w:tcPr>
          <w:p w14:paraId="36BE081D" w14:textId="77777777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204" w:rsidRPr="00E25495" w14:paraId="63A79782" w14:textId="77777777" w:rsidTr="008A4BBA">
        <w:tc>
          <w:tcPr>
            <w:tcW w:w="5093" w:type="dxa"/>
          </w:tcPr>
          <w:p w14:paraId="3B5E9802" w14:textId="7F1244AE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6FA4B03" w14:textId="765D1F58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 w:rsidRPr="00BB7672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B1C741A" w14:textId="42E4F1CD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smlouva, referenční list</w:t>
            </w:r>
          </w:p>
        </w:tc>
        <w:tc>
          <w:tcPr>
            <w:tcW w:w="3106" w:type="dxa"/>
            <w:vMerge/>
          </w:tcPr>
          <w:p w14:paraId="4D9EE442" w14:textId="77777777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204" w:rsidRPr="00E25495" w14:paraId="28492C18" w14:textId="77777777" w:rsidTr="008A4BBA">
        <w:tc>
          <w:tcPr>
            <w:tcW w:w="5093" w:type="dxa"/>
            <w:shd w:val="clear" w:color="auto" w:fill="EDEDED" w:themeFill="accent3" w:themeFillTint="33"/>
          </w:tcPr>
          <w:p w14:paraId="2F6C46C5" w14:textId="77777777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67E3C6A9" w14:textId="5DBE6CE6" w:rsidR="00600204" w:rsidRPr="00E25495" w:rsidRDefault="00600204" w:rsidP="006002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D5CF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600204" w:rsidRPr="00E25495" w14:paraId="59FD4C62" w14:textId="77777777" w:rsidTr="008A4BBA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1A2D615F" w14:textId="512D630D" w:rsidR="00600204" w:rsidRPr="00E25495" w:rsidRDefault="00600204" w:rsidP="00600204">
            <w:pPr>
              <w:numPr>
                <w:ilvl w:val="0"/>
                <w:numId w:val="15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Modernizace mostu ev. č. 221 27-2 Ostrov BOZP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600204" w:rsidRPr="00E25495" w14:paraId="6A1DE906" w14:textId="77777777" w:rsidTr="008A4BBA">
        <w:tc>
          <w:tcPr>
            <w:tcW w:w="5093" w:type="dxa"/>
            <w:shd w:val="clear" w:color="auto" w:fill="EDEDED" w:themeFill="accent3" w:themeFillTint="33"/>
          </w:tcPr>
          <w:p w14:paraId="65682164" w14:textId="77777777" w:rsidR="00600204" w:rsidRPr="00E25495" w:rsidRDefault="00600204" w:rsidP="006002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6D5F8B4" w14:textId="77777777" w:rsidR="00600204" w:rsidRPr="00E25495" w:rsidRDefault="00600204" w:rsidP="006002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9B30980" w14:textId="77777777" w:rsidR="00600204" w:rsidRPr="00E25495" w:rsidRDefault="00600204" w:rsidP="006002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48053DC" w14:textId="77777777" w:rsidR="00600204" w:rsidRPr="00E25495" w:rsidRDefault="00600204" w:rsidP="006002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600204" w:rsidRPr="00E25495" w14:paraId="5171932E" w14:textId="77777777" w:rsidTr="008A4BBA">
        <w:tc>
          <w:tcPr>
            <w:tcW w:w="5093" w:type="dxa"/>
          </w:tcPr>
          <w:p w14:paraId="18817DAC" w14:textId="34132CEE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ABEF7F1" w14:textId="392122C2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 w:rsidRPr="00BB7672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B3AA4D4" w14:textId="43C2B84E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smlouva, referenční list</w:t>
            </w:r>
          </w:p>
        </w:tc>
        <w:tc>
          <w:tcPr>
            <w:tcW w:w="3106" w:type="dxa"/>
            <w:vMerge w:val="restart"/>
          </w:tcPr>
          <w:p w14:paraId="23D22F69" w14:textId="77777777" w:rsidR="00600204" w:rsidRPr="00E25495" w:rsidRDefault="00600204" w:rsidP="006002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204" w:rsidRPr="00E25495" w14:paraId="46B86887" w14:textId="77777777" w:rsidTr="008A4BBA">
        <w:tc>
          <w:tcPr>
            <w:tcW w:w="5093" w:type="dxa"/>
          </w:tcPr>
          <w:p w14:paraId="0D2822DB" w14:textId="083464BE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8 mil. Kč</w:t>
            </w:r>
          </w:p>
        </w:tc>
        <w:tc>
          <w:tcPr>
            <w:tcW w:w="1134" w:type="dxa"/>
          </w:tcPr>
          <w:p w14:paraId="57CDE88D" w14:textId="473F3ED3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 w:rsidRPr="00BB7672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15F3D85" w14:textId="202562DA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smlouva, referenční list</w:t>
            </w:r>
          </w:p>
        </w:tc>
        <w:tc>
          <w:tcPr>
            <w:tcW w:w="3106" w:type="dxa"/>
            <w:vMerge/>
          </w:tcPr>
          <w:p w14:paraId="0DC7D80F" w14:textId="77777777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204" w:rsidRPr="00E25495" w14:paraId="11EAA169" w14:textId="77777777" w:rsidTr="008A4BBA">
        <w:tc>
          <w:tcPr>
            <w:tcW w:w="5093" w:type="dxa"/>
          </w:tcPr>
          <w:p w14:paraId="2B8EDBE9" w14:textId="7C5F4071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2973D75" w14:textId="6059F007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 w:rsidRPr="00BB7672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F1D73BE" w14:textId="554E08DB" w:rsidR="00600204" w:rsidRPr="00E25495" w:rsidRDefault="005D5CF9" w:rsidP="00600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smlouva, referenční list</w:t>
            </w:r>
          </w:p>
        </w:tc>
        <w:tc>
          <w:tcPr>
            <w:tcW w:w="3106" w:type="dxa"/>
            <w:vMerge/>
          </w:tcPr>
          <w:p w14:paraId="47EE0961" w14:textId="77777777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204" w:rsidRPr="00E25495" w14:paraId="560641F2" w14:textId="77777777" w:rsidTr="008A4BBA">
        <w:tc>
          <w:tcPr>
            <w:tcW w:w="5093" w:type="dxa"/>
            <w:shd w:val="clear" w:color="auto" w:fill="EDEDED" w:themeFill="accent3" w:themeFillTint="33"/>
          </w:tcPr>
          <w:p w14:paraId="713F0472" w14:textId="77777777" w:rsidR="00600204" w:rsidRPr="00E25495" w:rsidRDefault="00600204" w:rsidP="0060020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99A7850" w14:textId="5B2697D5" w:rsidR="00600204" w:rsidRPr="00E25495" w:rsidRDefault="00600204" w:rsidP="006002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5CF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</w:tbl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F43D8F" w:rsidRPr="00E25495" w14:paraId="18DF8DA0" w14:textId="77777777" w:rsidTr="00B84214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bookmarkEnd w:id="1"/>
          <w:p w14:paraId="46AB8A34" w14:textId="20E4E31B" w:rsidR="00F43D8F" w:rsidRPr="00E25495" w:rsidRDefault="00F43D8F" w:rsidP="00B84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3DE1C216" w14:textId="60A5C8DD" w:rsidR="00F43D8F" w:rsidRPr="00F43D8F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Bezpečný provoz s. r. o.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F43D8F" w:rsidRPr="00E25495" w14:paraId="1C77D6EF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348FF7A" w14:textId="77777777" w:rsidR="00F43D8F" w:rsidRPr="00BD55A9" w:rsidRDefault="00F43D8F" w:rsidP="00B8421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F43D8F" w:rsidRPr="00BD55A9" w14:paraId="1E88A17E" w14:textId="77777777" w:rsidTr="00B84214">
              <w:trPr>
                <w:trHeight w:val="229"/>
              </w:trPr>
              <w:tc>
                <w:tcPr>
                  <w:tcW w:w="10512" w:type="dxa"/>
                </w:tcPr>
                <w:p w14:paraId="327DC8AF" w14:textId="3AD210FD" w:rsidR="00F43D8F" w:rsidRPr="00BD55A9" w:rsidRDefault="00F43D8F" w:rsidP="00B842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A317C5" w:rsidRPr="00A317C5">
                    <w:rPr>
                      <w:rFonts w:ascii="Times New Roman" w:hAnsi="Times New Roman" w:cs="Times New Roman"/>
                      <w:b/>
                      <w:color w:val="000000"/>
                    </w:rPr>
                    <w:t>Modernizace mostu ev. č. 208 12-2 Dlouhá Lomnice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7AA80FEC" w14:textId="77777777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3D8F" w:rsidRPr="00E25495" w14:paraId="4F6E6313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3C7D4E97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E3CC070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BAF4A66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EC6105C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43D8F" w:rsidRPr="00E25495" w14:paraId="478375BE" w14:textId="77777777" w:rsidTr="00B84214">
        <w:tc>
          <w:tcPr>
            <w:tcW w:w="5093" w:type="dxa"/>
          </w:tcPr>
          <w:p w14:paraId="58DBBEF2" w14:textId="2DC4366D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1392B1A" w14:textId="4732E6C1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A317C5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937281D" w14:textId="7E8BE6B6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  <w:tc>
          <w:tcPr>
            <w:tcW w:w="3106" w:type="dxa"/>
            <w:vMerge w:val="restart"/>
          </w:tcPr>
          <w:p w14:paraId="240AA5B2" w14:textId="77777777" w:rsidR="00F43D8F" w:rsidRPr="00E25495" w:rsidRDefault="00F43D8F" w:rsidP="00B84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34C5573B" w14:textId="77777777" w:rsidTr="00B84214">
        <w:tc>
          <w:tcPr>
            <w:tcW w:w="5093" w:type="dxa"/>
          </w:tcPr>
          <w:p w14:paraId="1948D494" w14:textId="75A3C65D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8 mil. Kč</w:t>
            </w:r>
          </w:p>
        </w:tc>
        <w:tc>
          <w:tcPr>
            <w:tcW w:w="1134" w:type="dxa"/>
          </w:tcPr>
          <w:p w14:paraId="1A0FE5C5" w14:textId="31B24107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A317C5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EEE6C4A" w14:textId="43AA8BFD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Smlouva o dílo </w:t>
            </w:r>
          </w:p>
        </w:tc>
        <w:tc>
          <w:tcPr>
            <w:tcW w:w="3106" w:type="dxa"/>
            <w:vMerge/>
          </w:tcPr>
          <w:p w14:paraId="4BBD35CA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1A8E8901" w14:textId="77777777" w:rsidTr="00B84214">
        <w:tc>
          <w:tcPr>
            <w:tcW w:w="5093" w:type="dxa"/>
          </w:tcPr>
          <w:p w14:paraId="11B04BE7" w14:textId="5B474348" w:rsidR="00F43D8F" w:rsidRPr="00E25495" w:rsidRDefault="00A317C5" w:rsidP="00B842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35C8BC0" w14:textId="0BAA524B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A317C5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06A0C63" w14:textId="5EB20BC5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  <w:tc>
          <w:tcPr>
            <w:tcW w:w="3106" w:type="dxa"/>
            <w:vMerge/>
          </w:tcPr>
          <w:p w14:paraId="7F69D7F3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4B71138A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692AB9A9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721817B" w14:textId="6087D9F3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317C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F43D8F" w:rsidRPr="00E25495" w14:paraId="5555AB53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C077664" w14:textId="474C1DCF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A317C5" w:rsidRPr="00A317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Rekonstrukce lávky pro cyklostezku Ohře v Mostově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4F1A7DED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529A768D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AC2F28A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73DF6083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B866D43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43D8F" w:rsidRPr="00E25495" w14:paraId="24123DA8" w14:textId="77777777" w:rsidTr="00B84214">
        <w:tc>
          <w:tcPr>
            <w:tcW w:w="5093" w:type="dxa"/>
          </w:tcPr>
          <w:p w14:paraId="465DDE17" w14:textId="1404E184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A1DEEE6" w14:textId="6D7E8D97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A317C5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962BF88" w14:textId="232EC5A1" w:rsidR="00F43D8F" w:rsidRPr="00E25495" w:rsidRDefault="00655DBA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  <w:tc>
          <w:tcPr>
            <w:tcW w:w="3106" w:type="dxa"/>
            <w:vMerge w:val="restart"/>
          </w:tcPr>
          <w:p w14:paraId="2C5A6CF2" w14:textId="77777777" w:rsidR="00F43D8F" w:rsidRPr="00E25495" w:rsidRDefault="00F43D8F" w:rsidP="00B84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0D319A8D" w14:textId="77777777" w:rsidTr="00B84214">
        <w:tc>
          <w:tcPr>
            <w:tcW w:w="5093" w:type="dxa"/>
          </w:tcPr>
          <w:p w14:paraId="6AD42348" w14:textId="061E8F94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8 mil. Kč</w:t>
            </w:r>
          </w:p>
        </w:tc>
        <w:tc>
          <w:tcPr>
            <w:tcW w:w="1134" w:type="dxa"/>
          </w:tcPr>
          <w:p w14:paraId="675A6569" w14:textId="2B0AC5E7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A317C5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1F1487C" w14:textId="54606629" w:rsidR="00F43D8F" w:rsidRPr="00E25495" w:rsidRDefault="00655DBA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  <w:tc>
          <w:tcPr>
            <w:tcW w:w="3106" w:type="dxa"/>
            <w:vMerge/>
          </w:tcPr>
          <w:p w14:paraId="707680A1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057D1E10" w14:textId="77777777" w:rsidTr="00B84214">
        <w:tc>
          <w:tcPr>
            <w:tcW w:w="5093" w:type="dxa"/>
          </w:tcPr>
          <w:p w14:paraId="4302C2A7" w14:textId="67D04639" w:rsidR="00F43D8F" w:rsidRPr="00E25495" w:rsidRDefault="00A317C5" w:rsidP="00B842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5BF259AE" w14:textId="5757060F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A317C5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B676051" w14:textId="113C2756" w:rsidR="00F43D8F" w:rsidRPr="00E25495" w:rsidRDefault="00655DBA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  <w:tc>
          <w:tcPr>
            <w:tcW w:w="3106" w:type="dxa"/>
            <w:vMerge/>
          </w:tcPr>
          <w:p w14:paraId="47E70A26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6A45DDA5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BF6FF84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DB52B2B" w14:textId="1B6419DF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317C5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</w:p>
        </w:tc>
      </w:tr>
      <w:tr w:rsidR="00F43D8F" w:rsidRPr="00E25495" w14:paraId="77D40637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1554F8A8" w14:textId="03F86E02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A317C5" w:rsidRPr="00A317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Rekonstrukce mostu ev. č. 209-010a přes Ohři v Lokti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25DAA171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BFF6D3C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10E5703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E2CDB1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9DEDD3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43D8F" w:rsidRPr="00E25495" w14:paraId="50B92414" w14:textId="77777777" w:rsidTr="00B84214">
        <w:tc>
          <w:tcPr>
            <w:tcW w:w="5093" w:type="dxa"/>
          </w:tcPr>
          <w:p w14:paraId="4F702093" w14:textId="4AE6A466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B9E8DE8" w14:textId="409050CE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A317C5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CB6C357" w14:textId="4BBDCC0F" w:rsidR="00F43D8F" w:rsidRPr="00E25495" w:rsidRDefault="00655DBA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  <w:tc>
          <w:tcPr>
            <w:tcW w:w="3106" w:type="dxa"/>
            <w:vMerge w:val="restart"/>
          </w:tcPr>
          <w:p w14:paraId="7A70B413" w14:textId="77777777" w:rsidR="00F43D8F" w:rsidRPr="00E25495" w:rsidRDefault="00F43D8F" w:rsidP="00B84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1648E79F" w14:textId="77777777" w:rsidTr="00B84214">
        <w:tc>
          <w:tcPr>
            <w:tcW w:w="5093" w:type="dxa"/>
          </w:tcPr>
          <w:p w14:paraId="69A9F1BF" w14:textId="0FC5250E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VÝSTAVBA, MODERNIZACE ČI OPRAVA DOPRAVNÍ STAVBY 8 mil. Kč</w:t>
            </w:r>
          </w:p>
        </w:tc>
        <w:tc>
          <w:tcPr>
            <w:tcW w:w="1134" w:type="dxa"/>
          </w:tcPr>
          <w:p w14:paraId="37AC2E77" w14:textId="7B78C321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A317C5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37F4B4B" w14:textId="4B4A2FAB" w:rsidR="00F43D8F" w:rsidRPr="00E25495" w:rsidRDefault="00655DBA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  <w:tc>
          <w:tcPr>
            <w:tcW w:w="3106" w:type="dxa"/>
            <w:vMerge/>
          </w:tcPr>
          <w:p w14:paraId="257861B3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6183A855" w14:textId="77777777" w:rsidTr="00B84214">
        <w:tc>
          <w:tcPr>
            <w:tcW w:w="5093" w:type="dxa"/>
          </w:tcPr>
          <w:p w14:paraId="05EA7F34" w14:textId="300AB8C4" w:rsidR="00F43D8F" w:rsidRPr="00D53DEC" w:rsidRDefault="00A317C5" w:rsidP="00B8421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101EA976" w14:textId="62E2B016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A317C5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357D6DB" w14:textId="78139340" w:rsidR="00F43D8F" w:rsidRPr="00E25495" w:rsidRDefault="00655DBA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  <w:tc>
          <w:tcPr>
            <w:tcW w:w="3106" w:type="dxa"/>
            <w:vMerge/>
          </w:tcPr>
          <w:p w14:paraId="5BDA51DE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4C843B1B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2DDBA4B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F409AEC" w14:textId="740FF955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317C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F43D8F" w:rsidRPr="00E25495" w14:paraId="2C5482B5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7DC5FD1" w14:textId="4EAD0E3E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A317C5" w:rsidRPr="00A317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Modernizace mostu ev. č. 0205-1 Krásný Jez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5A700378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412732EB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7D9410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4A18E35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4D92BBE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43D8F" w:rsidRPr="00E25495" w14:paraId="43B5757D" w14:textId="77777777" w:rsidTr="00B84214">
        <w:tc>
          <w:tcPr>
            <w:tcW w:w="5093" w:type="dxa"/>
          </w:tcPr>
          <w:p w14:paraId="1641FE91" w14:textId="1A4C4BC3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CCFD0B2" w14:textId="2D8A39CC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A317C5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B863C91" w14:textId="2205002E" w:rsidR="00F43D8F" w:rsidRPr="00E25495" w:rsidRDefault="00655DBA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  <w:tc>
          <w:tcPr>
            <w:tcW w:w="3106" w:type="dxa"/>
            <w:vMerge w:val="restart"/>
          </w:tcPr>
          <w:p w14:paraId="77CE62E9" w14:textId="77777777" w:rsidR="00F43D8F" w:rsidRPr="00E25495" w:rsidRDefault="00F43D8F" w:rsidP="00B84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51D368D1" w14:textId="77777777" w:rsidTr="00B84214">
        <w:tc>
          <w:tcPr>
            <w:tcW w:w="5093" w:type="dxa"/>
          </w:tcPr>
          <w:p w14:paraId="2369052B" w14:textId="5D76D297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8 mil. Kč</w:t>
            </w:r>
          </w:p>
        </w:tc>
        <w:tc>
          <w:tcPr>
            <w:tcW w:w="1134" w:type="dxa"/>
          </w:tcPr>
          <w:p w14:paraId="0EF80469" w14:textId="2AD81FFA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A317C5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BCDF60D" w14:textId="34E496FD" w:rsidR="00F43D8F" w:rsidRPr="00E25495" w:rsidRDefault="00655DBA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  <w:tc>
          <w:tcPr>
            <w:tcW w:w="3106" w:type="dxa"/>
            <w:vMerge/>
          </w:tcPr>
          <w:p w14:paraId="07653CA0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52A21588" w14:textId="77777777" w:rsidTr="00B84214">
        <w:tc>
          <w:tcPr>
            <w:tcW w:w="5093" w:type="dxa"/>
          </w:tcPr>
          <w:p w14:paraId="3668F796" w14:textId="3C22E4E7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73EF1147" w14:textId="404F7DA1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A317C5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576BE30" w14:textId="40813D2E" w:rsidR="00F43D8F" w:rsidRPr="00E25495" w:rsidRDefault="00655DBA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  <w:tc>
          <w:tcPr>
            <w:tcW w:w="3106" w:type="dxa"/>
            <w:vMerge/>
          </w:tcPr>
          <w:p w14:paraId="276B18C5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6DE51B8F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F20E5B0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C185E44" w14:textId="717FBAD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317C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F43D8F" w:rsidRPr="00E25495" w14:paraId="254F77C7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95F3A62" w14:textId="2F11E367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A317C5" w:rsidRPr="00A317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III/212 4 a III/212 15 Modernizace křižovatky Libavské Údolí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0625DB0C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74B2CD47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A7A21A5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A696C5E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96F192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43D8F" w:rsidRPr="00E25495" w14:paraId="22CAE714" w14:textId="77777777" w:rsidTr="00B84214">
        <w:tc>
          <w:tcPr>
            <w:tcW w:w="5093" w:type="dxa"/>
          </w:tcPr>
          <w:p w14:paraId="75510CF5" w14:textId="7C034443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16B1CA6" w14:textId="44937217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A317C5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536D9B5" w14:textId="3914DC50" w:rsidR="00F43D8F" w:rsidRPr="00E25495" w:rsidRDefault="00655DBA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  <w:tc>
          <w:tcPr>
            <w:tcW w:w="3106" w:type="dxa"/>
            <w:vMerge w:val="restart"/>
          </w:tcPr>
          <w:p w14:paraId="644AC094" w14:textId="77777777" w:rsidR="00F43D8F" w:rsidRPr="00E25495" w:rsidRDefault="00F43D8F" w:rsidP="00B84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4BCC5835" w14:textId="77777777" w:rsidTr="00B84214">
        <w:tc>
          <w:tcPr>
            <w:tcW w:w="5093" w:type="dxa"/>
          </w:tcPr>
          <w:p w14:paraId="5D0FA0AA" w14:textId="3279E30B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8 mil. Kč</w:t>
            </w:r>
          </w:p>
        </w:tc>
        <w:tc>
          <w:tcPr>
            <w:tcW w:w="1134" w:type="dxa"/>
          </w:tcPr>
          <w:p w14:paraId="3B936EA7" w14:textId="678CA5B5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A317C5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208CECB" w14:textId="7054B14A" w:rsidR="00F43D8F" w:rsidRPr="00E25495" w:rsidRDefault="00655DBA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  <w:tc>
          <w:tcPr>
            <w:tcW w:w="3106" w:type="dxa"/>
            <w:vMerge/>
          </w:tcPr>
          <w:p w14:paraId="46F1F838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3E8D50FE" w14:textId="77777777" w:rsidTr="00B84214">
        <w:tc>
          <w:tcPr>
            <w:tcW w:w="5093" w:type="dxa"/>
          </w:tcPr>
          <w:p w14:paraId="7960B740" w14:textId="21B456D9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E6315D4" w14:textId="19BE0A4A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A317C5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A4917FF" w14:textId="7C2267FA" w:rsidR="00F43D8F" w:rsidRPr="00E25495" w:rsidRDefault="00655DBA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  <w:tc>
          <w:tcPr>
            <w:tcW w:w="3106" w:type="dxa"/>
            <w:vMerge/>
          </w:tcPr>
          <w:p w14:paraId="312A4B08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3B67DC8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4E68E701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972FD30" w14:textId="310BDC51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317C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</w:tbl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F43D8F" w:rsidRPr="00E25495" w14:paraId="65A6F86A" w14:textId="77777777" w:rsidTr="00B84214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6F38091C" w14:textId="4FF0348F" w:rsidR="00F43D8F" w:rsidRPr="00E25495" w:rsidRDefault="00F43D8F" w:rsidP="00B84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53C27247" w14:textId="4C8AC0D1" w:rsidR="00F43D8F" w:rsidRPr="00F43D8F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MANIFOLD GROUP s. r. o. 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F43D8F" w:rsidRPr="00E25495" w14:paraId="7691E905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194E68E" w14:textId="77777777" w:rsidR="00F43D8F" w:rsidRPr="00BD55A9" w:rsidRDefault="00F43D8F" w:rsidP="00B8421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F43D8F" w:rsidRPr="00BD55A9" w14:paraId="1CB27F30" w14:textId="77777777" w:rsidTr="00B84214">
              <w:trPr>
                <w:trHeight w:val="229"/>
              </w:trPr>
              <w:tc>
                <w:tcPr>
                  <w:tcW w:w="10512" w:type="dxa"/>
                </w:tcPr>
                <w:p w14:paraId="585DAC94" w14:textId="520553EF" w:rsidR="00F43D8F" w:rsidRPr="00BD55A9" w:rsidRDefault="00F43D8F" w:rsidP="00B842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0E552C" w:rsidRPr="000E552C">
                    <w:rPr>
                      <w:rFonts w:ascii="Times New Roman" w:hAnsi="Times New Roman" w:cs="Times New Roman"/>
                      <w:b/>
                      <w:color w:val="000000"/>
                    </w:rPr>
                    <w:t>I/20 Březová Kfely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6C60A9D" w14:textId="77777777" w:rsidR="00F43D8F" w:rsidRPr="00E25495" w:rsidRDefault="00F43D8F" w:rsidP="00F43D8F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3D8F" w:rsidRPr="00E25495" w14:paraId="226143DD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56A569AA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2D37A8C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261113E5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834F328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43D8F" w:rsidRPr="00E25495" w14:paraId="3DACBA21" w14:textId="77777777" w:rsidTr="00B84214">
        <w:tc>
          <w:tcPr>
            <w:tcW w:w="5093" w:type="dxa"/>
          </w:tcPr>
          <w:p w14:paraId="0875325B" w14:textId="00CD611A" w:rsidR="00F43D8F" w:rsidRPr="00E25495" w:rsidRDefault="000E552C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31981F6" w14:textId="23E16146" w:rsidR="00F43D8F" w:rsidRPr="00E25495" w:rsidRDefault="00FC60C0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FC60C0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49B76FC" w14:textId="617410E5" w:rsidR="00F43D8F" w:rsidRPr="00E25495" w:rsidRDefault="000E552C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Předávací protokol – nelze vyčíst realizační hodnota a </w:t>
            </w:r>
            <w:r w:rsidR="00FC60C0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3106" w:type="dxa"/>
            <w:vMerge w:val="restart"/>
          </w:tcPr>
          <w:p w14:paraId="6B30795C" w14:textId="77777777" w:rsidR="00F43D8F" w:rsidRPr="00E25495" w:rsidRDefault="00F43D8F" w:rsidP="00B84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11AF181E" w14:textId="77777777" w:rsidTr="00B84214">
        <w:tc>
          <w:tcPr>
            <w:tcW w:w="5093" w:type="dxa"/>
          </w:tcPr>
          <w:p w14:paraId="266D59A2" w14:textId="5085F491" w:rsidR="00F43D8F" w:rsidRPr="00E25495" w:rsidRDefault="000E552C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8 mil. Kč</w:t>
            </w:r>
          </w:p>
        </w:tc>
        <w:tc>
          <w:tcPr>
            <w:tcW w:w="1134" w:type="dxa"/>
          </w:tcPr>
          <w:p w14:paraId="4C1466EE" w14:textId="67C97846" w:rsidR="00F43D8F" w:rsidRPr="00E25495" w:rsidRDefault="00484495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5BD9273" w14:textId="17F5DE22" w:rsidR="00F43D8F" w:rsidRPr="00E25495" w:rsidRDefault="000E552C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0E552C">
              <w:rPr>
                <w:rFonts w:ascii="Arial" w:hAnsi="Arial" w:cs="Arial"/>
                <w:sz w:val="20"/>
                <w:szCs w:val="20"/>
              </w:rPr>
              <w:t xml:space="preserve">Předávací protokol </w:t>
            </w:r>
          </w:p>
        </w:tc>
        <w:tc>
          <w:tcPr>
            <w:tcW w:w="3106" w:type="dxa"/>
            <w:vMerge/>
          </w:tcPr>
          <w:p w14:paraId="14A82564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24424A92" w14:textId="77777777" w:rsidTr="00B84214">
        <w:tc>
          <w:tcPr>
            <w:tcW w:w="5093" w:type="dxa"/>
          </w:tcPr>
          <w:p w14:paraId="053CDF83" w14:textId="676662DB" w:rsidR="00F43D8F" w:rsidRPr="00E25495" w:rsidRDefault="000E552C" w:rsidP="00B842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B57694D" w14:textId="49C32870" w:rsidR="00F43D8F" w:rsidRPr="00E25495" w:rsidRDefault="00FC60C0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FC60C0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36F781B" w14:textId="44840F7E" w:rsidR="00F43D8F" w:rsidRPr="00E25495" w:rsidRDefault="000E552C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</w:t>
            </w:r>
          </w:p>
        </w:tc>
        <w:tc>
          <w:tcPr>
            <w:tcW w:w="3106" w:type="dxa"/>
            <w:vMerge/>
          </w:tcPr>
          <w:p w14:paraId="565F6213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2062156F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E338A73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A53153A" w14:textId="7A3F3DB2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</w:t>
            </w:r>
            <w:r w:rsidR="00FC60C0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43D8F" w:rsidRPr="00E25495" w14:paraId="52A6F49E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DDD021D" w14:textId="1F2D4F8F" w:rsidR="00F43D8F" w:rsidRPr="00E25495" w:rsidRDefault="00F43D8F" w:rsidP="00F43D8F">
            <w:pPr>
              <w:numPr>
                <w:ilvl w:val="0"/>
                <w:numId w:val="20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0E5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I/13 Oprava povrchu komunikace – Boč - Smilov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234CE0F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6A032265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54B6418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84BB9AD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C1EC3DD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43D8F" w:rsidRPr="00E25495" w14:paraId="2A6B291B" w14:textId="77777777" w:rsidTr="00B84214">
        <w:tc>
          <w:tcPr>
            <w:tcW w:w="5093" w:type="dxa"/>
          </w:tcPr>
          <w:p w14:paraId="575EF184" w14:textId="340B3FDC" w:rsidR="00F43D8F" w:rsidRPr="00E25495" w:rsidRDefault="00FC60C0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0643EF9" w14:textId="36A19D62" w:rsidR="00F43D8F" w:rsidRPr="00E25495" w:rsidRDefault="00FC60C0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FC60C0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0D0D77C" w14:textId="1703EC5C" w:rsidR="00F43D8F" w:rsidRPr="00E25495" w:rsidRDefault="00FC60C0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 – nelze vyčíst realizační hodnota a doba plnění</w:t>
            </w:r>
          </w:p>
        </w:tc>
        <w:tc>
          <w:tcPr>
            <w:tcW w:w="3106" w:type="dxa"/>
            <w:vMerge w:val="restart"/>
          </w:tcPr>
          <w:p w14:paraId="76E781CA" w14:textId="77777777" w:rsidR="00F43D8F" w:rsidRPr="00E25495" w:rsidRDefault="00F43D8F" w:rsidP="00B84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6C77411F" w14:textId="77777777" w:rsidTr="00B84214">
        <w:tc>
          <w:tcPr>
            <w:tcW w:w="5093" w:type="dxa"/>
          </w:tcPr>
          <w:p w14:paraId="6C14BB0F" w14:textId="4A40907B" w:rsidR="00F43D8F" w:rsidRPr="00E25495" w:rsidRDefault="00FC60C0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VÝSTAVBA, MODERNIZACE ČI OPRAVA DOPRAVNÍ STAVBY 8 mil. Kč</w:t>
            </w:r>
          </w:p>
        </w:tc>
        <w:tc>
          <w:tcPr>
            <w:tcW w:w="1134" w:type="dxa"/>
          </w:tcPr>
          <w:p w14:paraId="72592EE0" w14:textId="6B555E81" w:rsidR="00F43D8F" w:rsidRPr="00E25495" w:rsidRDefault="00484495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2682E1A" w14:textId="63F60319" w:rsidR="00F43D8F" w:rsidRPr="00E25495" w:rsidRDefault="00FC60C0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FC60C0">
              <w:rPr>
                <w:rFonts w:ascii="Arial" w:hAnsi="Arial" w:cs="Arial"/>
                <w:sz w:val="20"/>
                <w:szCs w:val="20"/>
              </w:rPr>
              <w:t>Předávací protokol</w:t>
            </w:r>
          </w:p>
        </w:tc>
        <w:tc>
          <w:tcPr>
            <w:tcW w:w="3106" w:type="dxa"/>
            <w:vMerge/>
          </w:tcPr>
          <w:p w14:paraId="51BD767C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66241F0C" w14:textId="77777777" w:rsidTr="00B84214">
        <w:tc>
          <w:tcPr>
            <w:tcW w:w="5093" w:type="dxa"/>
          </w:tcPr>
          <w:p w14:paraId="360A2671" w14:textId="215BB03D" w:rsidR="00FC60C0" w:rsidRPr="00E25495" w:rsidRDefault="00FC60C0" w:rsidP="00FC60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E719158" w14:textId="193CF8C0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FC60C0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5E1C412" w14:textId="21878D3E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</w:t>
            </w:r>
          </w:p>
        </w:tc>
        <w:tc>
          <w:tcPr>
            <w:tcW w:w="3106" w:type="dxa"/>
            <w:vMerge/>
          </w:tcPr>
          <w:p w14:paraId="612BBDFB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0FF8791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2C7F989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CBCBF02" w14:textId="23549B6E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C60C0" w:rsidRPr="00E25495" w14:paraId="11349CC7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A49EDCD" w14:textId="50D29DD0" w:rsidR="00FC60C0" w:rsidRPr="00E25495" w:rsidRDefault="00FC60C0" w:rsidP="00FC60C0">
            <w:pPr>
              <w:numPr>
                <w:ilvl w:val="0"/>
                <w:numId w:val="20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I/64 rekonstrukce mostu 64-006 na Patě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C60C0" w:rsidRPr="00E25495" w14:paraId="5BCE9A37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A6F46D3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9FCDFE7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5264CD3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95E256C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C60C0" w:rsidRPr="00E25495" w14:paraId="1C710B76" w14:textId="77777777" w:rsidTr="00B84214">
        <w:tc>
          <w:tcPr>
            <w:tcW w:w="5093" w:type="dxa"/>
          </w:tcPr>
          <w:p w14:paraId="1FFF2518" w14:textId="61E8AA04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A3EDFE4" w14:textId="6FB156B1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FC60C0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91FDCF4" w14:textId="717A210E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 – nelze vyčíst realizační hodnota a doba plnění</w:t>
            </w:r>
          </w:p>
        </w:tc>
        <w:tc>
          <w:tcPr>
            <w:tcW w:w="3106" w:type="dxa"/>
            <w:vMerge w:val="restart"/>
          </w:tcPr>
          <w:p w14:paraId="566C8682" w14:textId="77777777" w:rsidR="00FC60C0" w:rsidRPr="00E25495" w:rsidRDefault="00FC60C0" w:rsidP="00FC6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43878D57" w14:textId="77777777" w:rsidTr="00B84214">
        <w:tc>
          <w:tcPr>
            <w:tcW w:w="5093" w:type="dxa"/>
          </w:tcPr>
          <w:p w14:paraId="37D1665D" w14:textId="08993703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8 mil. Kč</w:t>
            </w:r>
          </w:p>
        </w:tc>
        <w:tc>
          <w:tcPr>
            <w:tcW w:w="1134" w:type="dxa"/>
          </w:tcPr>
          <w:p w14:paraId="7750D5F9" w14:textId="3544C650" w:rsidR="00FC60C0" w:rsidRPr="00E25495" w:rsidRDefault="00484495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32DA9A4" w14:textId="10971DAE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0E552C">
              <w:rPr>
                <w:rFonts w:ascii="Arial" w:hAnsi="Arial" w:cs="Arial"/>
                <w:sz w:val="20"/>
                <w:szCs w:val="20"/>
              </w:rPr>
              <w:t>Předávací protokol</w:t>
            </w:r>
          </w:p>
        </w:tc>
        <w:tc>
          <w:tcPr>
            <w:tcW w:w="3106" w:type="dxa"/>
            <w:vMerge/>
          </w:tcPr>
          <w:p w14:paraId="39D1DFE8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34DBE37B" w14:textId="77777777" w:rsidTr="00B84214">
        <w:tc>
          <w:tcPr>
            <w:tcW w:w="5093" w:type="dxa"/>
          </w:tcPr>
          <w:p w14:paraId="42461613" w14:textId="77777777" w:rsidR="00FC60C0" w:rsidRPr="00D53DEC" w:rsidRDefault="00FC60C0" w:rsidP="00FC60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C9BE15" w14:textId="038E8122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FC60C0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78DE3AC" w14:textId="356CB20F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</w:t>
            </w:r>
          </w:p>
        </w:tc>
        <w:tc>
          <w:tcPr>
            <w:tcW w:w="3106" w:type="dxa"/>
            <w:vMerge/>
          </w:tcPr>
          <w:p w14:paraId="19643898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7E8F9691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72B2AB5D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4B650C24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NEPLATNÁ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C60C0" w:rsidRPr="00E25495" w14:paraId="6A55B0BA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590428B" w14:textId="4E6C7C8B" w:rsidR="00FC60C0" w:rsidRPr="00E25495" w:rsidRDefault="00FC60C0" w:rsidP="00FC60C0">
            <w:pPr>
              <w:numPr>
                <w:ilvl w:val="0"/>
                <w:numId w:val="20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Modernizace mostu ev. č. 210 29-2 Sokolov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C60C0" w:rsidRPr="00E25495" w14:paraId="11BFA409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7469AE6D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5558A28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DA1CC11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31E701C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C60C0" w:rsidRPr="00E25495" w14:paraId="29395DCC" w14:textId="77777777" w:rsidTr="00B84214">
        <w:tc>
          <w:tcPr>
            <w:tcW w:w="5093" w:type="dxa"/>
          </w:tcPr>
          <w:p w14:paraId="0004BA26" w14:textId="35CF38F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660537" w14:textId="215842D9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FC60C0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4E2FEC6" w14:textId="5352B7E6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 – nelze vyčíst realizační hodnota a doba plnění</w:t>
            </w:r>
          </w:p>
        </w:tc>
        <w:tc>
          <w:tcPr>
            <w:tcW w:w="3106" w:type="dxa"/>
            <w:vMerge w:val="restart"/>
          </w:tcPr>
          <w:p w14:paraId="4354D9EE" w14:textId="77777777" w:rsidR="00FC60C0" w:rsidRPr="00E25495" w:rsidRDefault="00FC60C0" w:rsidP="00FC6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5C55DBC0" w14:textId="77777777" w:rsidTr="00B84214">
        <w:tc>
          <w:tcPr>
            <w:tcW w:w="5093" w:type="dxa"/>
          </w:tcPr>
          <w:p w14:paraId="18D028E3" w14:textId="77DDE779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8 mil. Kč</w:t>
            </w:r>
          </w:p>
        </w:tc>
        <w:tc>
          <w:tcPr>
            <w:tcW w:w="1134" w:type="dxa"/>
          </w:tcPr>
          <w:p w14:paraId="04BD54C6" w14:textId="7EDBB14C" w:rsidR="00FC60C0" w:rsidRPr="00E25495" w:rsidRDefault="00484495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E69EE44" w14:textId="16A33904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0E552C">
              <w:rPr>
                <w:rFonts w:ascii="Arial" w:hAnsi="Arial" w:cs="Arial"/>
                <w:sz w:val="20"/>
                <w:szCs w:val="20"/>
              </w:rPr>
              <w:t>Předávací protokol</w:t>
            </w:r>
          </w:p>
        </w:tc>
        <w:tc>
          <w:tcPr>
            <w:tcW w:w="3106" w:type="dxa"/>
            <w:vMerge/>
          </w:tcPr>
          <w:p w14:paraId="70E6ABB3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44B7D8EF" w14:textId="77777777" w:rsidTr="00B84214">
        <w:tc>
          <w:tcPr>
            <w:tcW w:w="5093" w:type="dxa"/>
          </w:tcPr>
          <w:p w14:paraId="64DC39FA" w14:textId="3BE1CAF1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FA914DE" w14:textId="4502F175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FC60C0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4927BD0" w14:textId="46F0A1E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</w:t>
            </w:r>
          </w:p>
        </w:tc>
        <w:tc>
          <w:tcPr>
            <w:tcW w:w="3106" w:type="dxa"/>
            <w:vMerge/>
          </w:tcPr>
          <w:p w14:paraId="42A4BB72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24D01C7A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5C0A1E77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B3FACAD" w14:textId="23E1911A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C60C0" w:rsidRPr="00E25495" w14:paraId="7F9DE4D2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EE12D90" w14:textId="368557ED" w:rsidR="00FC60C0" w:rsidRPr="00E25495" w:rsidRDefault="00FC60C0" w:rsidP="00FC60C0">
            <w:pPr>
              <w:numPr>
                <w:ilvl w:val="0"/>
                <w:numId w:val="20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Most X044, NN 1814, Rampa AN MHD Butovice – jih, P13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C60C0" w:rsidRPr="00E25495" w14:paraId="28FDD73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676041A0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2C28258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2B0F6766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8FE9098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C60C0" w:rsidRPr="00E25495" w14:paraId="62DCF951" w14:textId="77777777" w:rsidTr="00B84214">
        <w:tc>
          <w:tcPr>
            <w:tcW w:w="5093" w:type="dxa"/>
          </w:tcPr>
          <w:p w14:paraId="2D35EABD" w14:textId="69C92994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87B3060" w14:textId="46F98940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FC60C0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8FB92EF" w14:textId="3D8E2C6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 – nelze vyčíst realizační hodnota a doba plnění</w:t>
            </w:r>
          </w:p>
        </w:tc>
        <w:tc>
          <w:tcPr>
            <w:tcW w:w="3106" w:type="dxa"/>
            <w:vMerge w:val="restart"/>
          </w:tcPr>
          <w:p w14:paraId="6640E6A3" w14:textId="77777777" w:rsidR="00FC60C0" w:rsidRPr="00E25495" w:rsidRDefault="00FC60C0" w:rsidP="00FC6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4F1DF9AF" w14:textId="77777777" w:rsidTr="00B84214">
        <w:tc>
          <w:tcPr>
            <w:tcW w:w="5093" w:type="dxa"/>
          </w:tcPr>
          <w:p w14:paraId="52558D2A" w14:textId="1705FA81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8 mil. Kč</w:t>
            </w:r>
          </w:p>
        </w:tc>
        <w:tc>
          <w:tcPr>
            <w:tcW w:w="1134" w:type="dxa"/>
          </w:tcPr>
          <w:p w14:paraId="37155DF3" w14:textId="122DAD35" w:rsidR="00FC60C0" w:rsidRPr="00E25495" w:rsidRDefault="00484495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9C1F703" w14:textId="3146FA63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0E552C">
              <w:rPr>
                <w:rFonts w:ascii="Arial" w:hAnsi="Arial" w:cs="Arial"/>
                <w:sz w:val="20"/>
                <w:szCs w:val="20"/>
              </w:rPr>
              <w:t>Předávací protokol</w:t>
            </w:r>
          </w:p>
        </w:tc>
        <w:tc>
          <w:tcPr>
            <w:tcW w:w="3106" w:type="dxa"/>
            <w:vMerge/>
          </w:tcPr>
          <w:p w14:paraId="312E0FB9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26D73E8E" w14:textId="77777777" w:rsidTr="00B84214">
        <w:tc>
          <w:tcPr>
            <w:tcW w:w="5093" w:type="dxa"/>
          </w:tcPr>
          <w:p w14:paraId="4C00815F" w14:textId="60334C6D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4A6FE856" w14:textId="1E66F889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FC60C0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2310861" w14:textId="1C666615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</w:t>
            </w:r>
          </w:p>
        </w:tc>
        <w:tc>
          <w:tcPr>
            <w:tcW w:w="3106" w:type="dxa"/>
            <w:vMerge/>
          </w:tcPr>
          <w:p w14:paraId="6E1B429C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4D98FF38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A878602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C2CCBF3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NEPLATNÁ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0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p w14:paraId="091A48E6" w14:textId="77777777" w:rsidR="00856269" w:rsidRDefault="00856269" w:rsidP="004A6E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06B6743" w14:textId="77777777" w:rsidR="002E5AFB" w:rsidRDefault="002E5AFB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4125A13D" w14:textId="45E4C972" w:rsidR="002E5AFB" w:rsidRPr="00CA0ECA" w:rsidRDefault="00ED6945" w:rsidP="002E5AFB">
      <w:pPr>
        <w:rPr>
          <w:rFonts w:ascii="Times New Roman" w:hAnsi="Times New Roman" w:cs="Times New Roman"/>
          <w:b/>
          <w:u w:val="single"/>
        </w:rPr>
      </w:pPr>
      <w:r w:rsidRPr="00CA0ECA">
        <w:rPr>
          <w:rFonts w:ascii="Times New Roman" w:hAnsi="Times New Roman" w:cs="Times New Roman"/>
          <w:b/>
          <w:u w:val="single"/>
        </w:rPr>
        <w:t>Požadavky na obsah nabídky:</w:t>
      </w:r>
    </w:p>
    <w:p w14:paraId="3429C1C7" w14:textId="3AF8A486" w:rsidR="00CA0ECA" w:rsidRDefault="00CA0ECA" w:rsidP="00CA0E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požaduje, aby účastník zadávacího řízení v nabídce: </w:t>
      </w:r>
    </w:p>
    <w:p w14:paraId="40FBCD1A" w14:textId="6F51A736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a) předložil doplněný závazný vzor smlouvy dle přílohy č. 1</w:t>
      </w:r>
      <w:r w:rsidR="006E7D9D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16F8482C" w14:textId="4649FB6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předložil zkušenosti </w:t>
      </w:r>
      <w:r w:rsidR="00F43D8F">
        <w:rPr>
          <w:sz w:val="22"/>
          <w:szCs w:val="22"/>
        </w:rPr>
        <w:t xml:space="preserve">koordinátora BOZP </w:t>
      </w:r>
      <w:r>
        <w:rPr>
          <w:sz w:val="22"/>
          <w:szCs w:val="22"/>
        </w:rPr>
        <w:t>pro hodnocení včetně doložených dokladů (příloha č. 2)</w:t>
      </w:r>
      <w:r w:rsidR="00D1182B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4DF57EC6" w14:textId="201DBAAD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c) předložil doplněné a potvrzené </w:t>
      </w:r>
      <w:r>
        <w:rPr>
          <w:i/>
          <w:iCs/>
          <w:sz w:val="22"/>
          <w:szCs w:val="22"/>
        </w:rPr>
        <w:t xml:space="preserve">Prohlášení k sociálně odpovědnému plnění veřejné zakázky a prohlášení k zadávací dokumentaci </w:t>
      </w:r>
      <w:r>
        <w:rPr>
          <w:sz w:val="22"/>
          <w:szCs w:val="22"/>
        </w:rPr>
        <w:t xml:space="preserve">na základě vzoru přílohy č. 3; </w:t>
      </w:r>
      <w:r w:rsidR="00D1182B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5E0D5402" w14:textId="1FCCB1C5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d) předložil informace o využití příp. o nevyužití poddodavatelů (příloha č. 4)</w:t>
      </w:r>
      <w:r w:rsidR="008214B6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405CC803" w14:textId="0469CB11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e) předložit krycí list nabídky (příloha č. 5) </w:t>
      </w:r>
      <w:r w:rsidR="008214B6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4271FB86" w14:textId="3EC046AE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f) předložit plnou moc</w:t>
      </w:r>
      <w:r w:rsidR="00F43D8F">
        <w:rPr>
          <w:sz w:val="22"/>
          <w:szCs w:val="22"/>
        </w:rPr>
        <w:t xml:space="preserve"> KOO BOZP</w:t>
      </w:r>
      <w:r>
        <w:rPr>
          <w:sz w:val="22"/>
          <w:szCs w:val="22"/>
        </w:rPr>
        <w:t xml:space="preserve"> (příloha č. 6) </w:t>
      </w:r>
      <w:r w:rsidR="005659C2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29CB14C1" w14:textId="6D39C28C" w:rsidR="00CA0ECA" w:rsidRDefault="006E7D9D" w:rsidP="00CA0EC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="00CA0ECA">
        <w:rPr>
          <w:sz w:val="22"/>
          <w:szCs w:val="22"/>
        </w:rPr>
        <w:t xml:space="preserve">předložit čestné prohlášení k mezinárodním sankcím (příloha č. 7) </w:t>
      </w:r>
      <w:r w:rsidR="005659C2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28DE579C" w14:textId="58EEAB6D" w:rsidR="00ED6945" w:rsidRPr="00E25495" w:rsidRDefault="00ED6945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5BA77B39" w14:textId="77777777" w:rsidR="00856269" w:rsidRDefault="00856269" w:rsidP="009F75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856269" w:rsidSect="00E254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386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35E31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936F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7343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558F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D7061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144A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621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331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B364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C5042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D0549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13B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E7790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C6619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8610F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F64ED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A4AFC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A519C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42369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2731">
    <w:abstractNumId w:val="14"/>
  </w:num>
  <w:num w:numId="2" w16cid:durableId="35004880">
    <w:abstractNumId w:val="6"/>
  </w:num>
  <w:num w:numId="3" w16cid:durableId="866718911">
    <w:abstractNumId w:val="16"/>
  </w:num>
  <w:num w:numId="4" w16cid:durableId="133448181">
    <w:abstractNumId w:val="11"/>
  </w:num>
  <w:num w:numId="5" w16cid:durableId="765078215">
    <w:abstractNumId w:val="18"/>
  </w:num>
  <w:num w:numId="6" w16cid:durableId="348913953">
    <w:abstractNumId w:val="3"/>
  </w:num>
  <w:num w:numId="7" w16cid:durableId="559829186">
    <w:abstractNumId w:val="19"/>
  </w:num>
  <w:num w:numId="8" w16cid:durableId="2053723844">
    <w:abstractNumId w:val="10"/>
  </w:num>
  <w:num w:numId="9" w16cid:durableId="240723401">
    <w:abstractNumId w:val="8"/>
  </w:num>
  <w:num w:numId="10" w16cid:durableId="350227063">
    <w:abstractNumId w:val="17"/>
  </w:num>
  <w:num w:numId="11" w16cid:durableId="1805152345">
    <w:abstractNumId w:val="15"/>
  </w:num>
  <w:num w:numId="12" w16cid:durableId="548105308">
    <w:abstractNumId w:val="7"/>
  </w:num>
  <w:num w:numId="13" w16cid:durableId="503210256">
    <w:abstractNumId w:val="1"/>
  </w:num>
  <w:num w:numId="14" w16cid:durableId="26687359">
    <w:abstractNumId w:val="12"/>
  </w:num>
  <w:num w:numId="15" w16cid:durableId="287778376">
    <w:abstractNumId w:val="9"/>
  </w:num>
  <w:num w:numId="16" w16cid:durableId="1009987953">
    <w:abstractNumId w:val="0"/>
  </w:num>
  <w:num w:numId="17" w16cid:durableId="662783553">
    <w:abstractNumId w:val="4"/>
  </w:num>
  <w:num w:numId="18" w16cid:durableId="158814829">
    <w:abstractNumId w:val="5"/>
  </w:num>
  <w:num w:numId="19" w16cid:durableId="1751737273">
    <w:abstractNumId w:val="2"/>
  </w:num>
  <w:num w:numId="20" w16cid:durableId="2614255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95"/>
    <w:rsid w:val="0006494F"/>
    <w:rsid w:val="0007241E"/>
    <w:rsid w:val="00090AB0"/>
    <w:rsid w:val="000D2435"/>
    <w:rsid w:val="000E552C"/>
    <w:rsid w:val="000F0331"/>
    <w:rsid w:val="000F6728"/>
    <w:rsid w:val="00110820"/>
    <w:rsid w:val="00116A72"/>
    <w:rsid w:val="001538B1"/>
    <w:rsid w:val="00195AC9"/>
    <w:rsid w:val="00197654"/>
    <w:rsid w:val="001C7D59"/>
    <w:rsid w:val="001D25C8"/>
    <w:rsid w:val="00263851"/>
    <w:rsid w:val="00263F94"/>
    <w:rsid w:val="002A2DAD"/>
    <w:rsid w:val="002B1483"/>
    <w:rsid w:val="002D7A50"/>
    <w:rsid w:val="002E5AFB"/>
    <w:rsid w:val="0036184E"/>
    <w:rsid w:val="003763C4"/>
    <w:rsid w:val="003C79AE"/>
    <w:rsid w:val="003E7C9E"/>
    <w:rsid w:val="00427263"/>
    <w:rsid w:val="00456D18"/>
    <w:rsid w:val="00460EC4"/>
    <w:rsid w:val="00484495"/>
    <w:rsid w:val="004A6E70"/>
    <w:rsid w:val="005179B5"/>
    <w:rsid w:val="005659C2"/>
    <w:rsid w:val="005D5CF9"/>
    <w:rsid w:val="00600204"/>
    <w:rsid w:val="00610A0A"/>
    <w:rsid w:val="006125EB"/>
    <w:rsid w:val="00626429"/>
    <w:rsid w:val="006273CD"/>
    <w:rsid w:val="00655DBA"/>
    <w:rsid w:val="00661D5B"/>
    <w:rsid w:val="006844FB"/>
    <w:rsid w:val="006B75D2"/>
    <w:rsid w:val="006B7E9A"/>
    <w:rsid w:val="006D3787"/>
    <w:rsid w:val="006E7D9D"/>
    <w:rsid w:val="00717BF0"/>
    <w:rsid w:val="00726DA0"/>
    <w:rsid w:val="0075308F"/>
    <w:rsid w:val="00784336"/>
    <w:rsid w:val="007D56C1"/>
    <w:rsid w:val="007E7CC6"/>
    <w:rsid w:val="008214B6"/>
    <w:rsid w:val="00856269"/>
    <w:rsid w:val="008B0FA2"/>
    <w:rsid w:val="008B1D09"/>
    <w:rsid w:val="009007B1"/>
    <w:rsid w:val="00937B88"/>
    <w:rsid w:val="009F5960"/>
    <w:rsid w:val="009F7521"/>
    <w:rsid w:val="00A101B0"/>
    <w:rsid w:val="00A317C5"/>
    <w:rsid w:val="00AC5D50"/>
    <w:rsid w:val="00AE4E12"/>
    <w:rsid w:val="00B26C2F"/>
    <w:rsid w:val="00B8222C"/>
    <w:rsid w:val="00B870D1"/>
    <w:rsid w:val="00B90135"/>
    <w:rsid w:val="00BA68DB"/>
    <w:rsid w:val="00BB7672"/>
    <w:rsid w:val="00BD55A9"/>
    <w:rsid w:val="00BE1EBF"/>
    <w:rsid w:val="00C449C7"/>
    <w:rsid w:val="00C97E09"/>
    <w:rsid w:val="00CA0ECA"/>
    <w:rsid w:val="00CA272D"/>
    <w:rsid w:val="00CC21FE"/>
    <w:rsid w:val="00CC3731"/>
    <w:rsid w:val="00CC7C65"/>
    <w:rsid w:val="00CF10C9"/>
    <w:rsid w:val="00D1182B"/>
    <w:rsid w:val="00D20636"/>
    <w:rsid w:val="00D40AA4"/>
    <w:rsid w:val="00D53DEC"/>
    <w:rsid w:val="00D6616F"/>
    <w:rsid w:val="00E17D01"/>
    <w:rsid w:val="00E25495"/>
    <w:rsid w:val="00EC0B79"/>
    <w:rsid w:val="00EC16EB"/>
    <w:rsid w:val="00EC1D06"/>
    <w:rsid w:val="00EC70C4"/>
    <w:rsid w:val="00ED6945"/>
    <w:rsid w:val="00F334CB"/>
    <w:rsid w:val="00F34BD6"/>
    <w:rsid w:val="00F43D8F"/>
    <w:rsid w:val="00F67BD2"/>
    <w:rsid w:val="00F70996"/>
    <w:rsid w:val="00F94C45"/>
    <w:rsid w:val="00FA16ED"/>
    <w:rsid w:val="00FA302C"/>
    <w:rsid w:val="00FC60C0"/>
    <w:rsid w:val="00FD08B7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9335"/>
  <w15:chartTrackingRefBased/>
  <w15:docId w15:val="{74D7CD4F-E6FC-4BFB-ACC5-8099DC5A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3">
    <w:name w:val="Mřížka tabulky3"/>
    <w:basedOn w:val="Normlntabulka"/>
    <w:next w:val="Mkatabulky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108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7D0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1456</Words>
  <Characters>8597</Characters>
  <Application>Microsoft Office Word</Application>
  <DocSecurity>4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Pitrmocová Ivana</dc:creator>
  <cp:keywords/>
  <dc:description/>
  <cp:lastModifiedBy>Pitrmocová Ivana</cp:lastModifiedBy>
  <cp:revision>2</cp:revision>
  <dcterms:created xsi:type="dcterms:W3CDTF">2026-01-20T06:02:00Z</dcterms:created>
  <dcterms:modified xsi:type="dcterms:W3CDTF">2026-01-20T06:02:00Z</dcterms:modified>
</cp:coreProperties>
</file>