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4204" w:rsidRDefault="00714204" w:rsidP="00714204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75403759"/>
            <w:bookmarkStart w:id="1" w:name="_Hlk175403760"/>
            <w:bookmarkStart w:id="2" w:name="_Hlk175403761"/>
            <w:bookmarkStart w:id="3" w:name="_Hlk175403762"/>
            <w:bookmarkStart w:id="4" w:name="_Hlk175404855"/>
            <w:bookmarkStart w:id="5" w:name="_Hlk175404856"/>
            <w:bookmarkStart w:id="6" w:name="_Hlk175404857"/>
            <w:bookmarkStart w:id="7" w:name="_Hlk175404858"/>
          </w:p>
          <w:p w:rsidR="004D0D24" w:rsidRDefault="007F0927" w:rsidP="004D0D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8" w:name="_Hlk19493572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Fonts w:ascii="Arial" w:hAnsi="Arial" w:cs="Arial"/>
                <w:b/>
                <w:sz w:val="28"/>
                <w:szCs w:val="28"/>
              </w:rPr>
              <w:t>Údržba, servis a oprava výtahů</w:t>
            </w:r>
            <w:r w:rsidR="0078672B" w:rsidRPr="0078672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bookmarkEnd w:id="8"/>
          <w:p w:rsidR="002C5213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D0D24" w:rsidRPr="00A11AD7" w:rsidRDefault="004D0D24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bookmarkStart w:id="9" w:name="_GoBack" w:displacedByCustomXml="prev"/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  <w:bookmarkEnd w:id="9" w:displacedByCustomXml="next"/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927" w:rsidRDefault="007F0927" w:rsidP="007F0927">
    <w:pPr>
      <w:pStyle w:val="Zhlav"/>
      <w:jc w:val="right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A7B6A"/>
    <w:rsid w:val="002C5213"/>
    <w:rsid w:val="002E0DB2"/>
    <w:rsid w:val="00394148"/>
    <w:rsid w:val="004B499F"/>
    <w:rsid w:val="004D0D24"/>
    <w:rsid w:val="00714204"/>
    <w:rsid w:val="0078672B"/>
    <w:rsid w:val="007A4D32"/>
    <w:rsid w:val="007F0927"/>
    <w:rsid w:val="00910989"/>
    <w:rsid w:val="00A11AD7"/>
    <w:rsid w:val="00BB15F7"/>
    <w:rsid w:val="00BC66C8"/>
    <w:rsid w:val="00E66771"/>
    <w:rsid w:val="00F5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4492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7F0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13</cp:revision>
  <dcterms:created xsi:type="dcterms:W3CDTF">2023-06-22T07:06:00Z</dcterms:created>
  <dcterms:modified xsi:type="dcterms:W3CDTF">2025-07-16T09:01:00Z</dcterms:modified>
</cp:coreProperties>
</file>